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0B" w:rsidRDefault="007722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EART120: </w:t>
      </w:r>
      <w:r w:rsidR="001245B8">
        <w:rPr>
          <w:rFonts w:ascii="Times New Roman" w:hAnsi="Times New Roman" w:cs="Times New Roman"/>
          <w:b/>
          <w:sz w:val="24"/>
        </w:rPr>
        <w:t>Delta</w:t>
      </w:r>
      <w:r w:rsidR="000F37F4">
        <w:rPr>
          <w:rFonts w:ascii="Times New Roman" w:hAnsi="Times New Roman" w:cs="Times New Roman"/>
          <w:b/>
          <w:sz w:val="24"/>
        </w:rPr>
        <w:t xml:space="preserve"> environments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Name: _________________</w:t>
      </w:r>
    </w:p>
    <w:p w:rsidR="0077229B" w:rsidRDefault="0077229B">
      <w:pPr>
        <w:rPr>
          <w:rFonts w:ascii="Times New Roman" w:hAnsi="Times New Roman" w:cs="Times New Roman"/>
          <w:sz w:val="24"/>
        </w:rPr>
      </w:pPr>
    </w:p>
    <w:p w:rsidR="001245B8" w:rsidRDefault="00560AAB">
      <w:pPr>
        <w:rPr>
          <w:rFonts w:ascii="Times New Roman" w:hAnsi="Times New Roman" w:cs="Times New Roman"/>
          <w:sz w:val="24"/>
        </w:rPr>
      </w:pPr>
      <w:proofErr w:type="spellStart"/>
      <w:r w:rsidRPr="008B4446">
        <w:rPr>
          <w:rFonts w:ascii="Times New Roman" w:hAnsi="Times New Roman" w:cs="Times New Roman"/>
          <w:sz w:val="24"/>
          <w:u w:val="single"/>
        </w:rPr>
        <w:t>Gigapan</w:t>
      </w:r>
      <w:proofErr w:type="spellEnd"/>
      <w:r w:rsidRPr="008B4446">
        <w:rPr>
          <w:rFonts w:ascii="Times New Roman" w:hAnsi="Times New Roman" w:cs="Times New Roman"/>
          <w:sz w:val="24"/>
          <w:u w:val="single"/>
        </w:rPr>
        <w:t xml:space="preserve"> 1: Thompson Canyon (Cretaceous, Utah),</w:t>
      </w:r>
      <w:r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BC0DE5">
          <w:rPr>
            <w:rStyle w:val="Hyperlink"/>
            <w:rFonts w:ascii="Times New Roman" w:hAnsi="Times New Roman" w:cs="Times New Roman"/>
            <w:sz w:val="24"/>
          </w:rPr>
          <w:t>http://gigapan.com/gigapans/81597</w:t>
        </w:r>
      </w:hyperlink>
    </w:p>
    <w:p w:rsidR="00560AAB" w:rsidRDefault="00560AAB">
      <w:pPr>
        <w:rPr>
          <w:rFonts w:ascii="Times New Roman" w:hAnsi="Times New Roman" w:cs="Times New Roman"/>
          <w:sz w:val="24"/>
        </w:rPr>
      </w:pPr>
    </w:p>
    <w:p w:rsidR="00560AAB" w:rsidRPr="00CD64BF" w:rsidRDefault="00560AAB" w:rsidP="00CD64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D64BF">
        <w:rPr>
          <w:rFonts w:ascii="Times New Roman" w:hAnsi="Times New Roman" w:cs="Times New Roman"/>
          <w:sz w:val="24"/>
        </w:rPr>
        <w:t>This section contains deltaic deposits. Draw lines separating delta environments and label the environments (</w:t>
      </w:r>
      <w:proofErr w:type="spellStart"/>
      <w:r w:rsidRPr="00CD64BF">
        <w:rPr>
          <w:rFonts w:ascii="Times New Roman" w:hAnsi="Times New Roman" w:cs="Times New Roman"/>
          <w:sz w:val="24"/>
        </w:rPr>
        <w:t>prodelta</w:t>
      </w:r>
      <w:proofErr w:type="spellEnd"/>
      <w:r w:rsidRPr="00CD64BF">
        <w:rPr>
          <w:rFonts w:ascii="Times New Roman" w:hAnsi="Times New Roman" w:cs="Times New Roman"/>
          <w:sz w:val="24"/>
        </w:rPr>
        <w:t>, delta front, delta plain</w:t>
      </w:r>
      <w:r w:rsidR="00CD64BF" w:rsidRPr="00CD64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64BF" w:rsidRPr="00CD64BF">
        <w:rPr>
          <w:rFonts w:ascii="Times New Roman" w:hAnsi="Times New Roman" w:cs="Times New Roman"/>
          <w:sz w:val="24"/>
        </w:rPr>
        <w:t>interdistributary</w:t>
      </w:r>
      <w:proofErr w:type="spellEnd"/>
      <w:r w:rsidR="00CD64BF" w:rsidRPr="00CD64BF">
        <w:rPr>
          <w:rFonts w:ascii="Times New Roman" w:hAnsi="Times New Roman" w:cs="Times New Roman"/>
          <w:sz w:val="24"/>
        </w:rPr>
        <w:t xml:space="preserve"> bay, delta plain distributary mouth bar, etc.</w:t>
      </w:r>
      <w:r w:rsidRPr="00CD64BF">
        <w:rPr>
          <w:rFonts w:ascii="Times New Roman" w:hAnsi="Times New Roman" w:cs="Times New Roman"/>
          <w:sz w:val="24"/>
        </w:rPr>
        <w:t>)</w:t>
      </w:r>
      <w:r w:rsidR="00CD64BF" w:rsidRPr="00CD64BF">
        <w:rPr>
          <w:rFonts w:ascii="Times New Roman" w:hAnsi="Times New Roman" w:cs="Times New Roman"/>
          <w:sz w:val="24"/>
        </w:rPr>
        <w:t>. Was this succession deposited during normal regression or forced regression? How do you know?</w:t>
      </w:r>
    </w:p>
    <w:p w:rsidR="00560AAB" w:rsidRDefault="00560AAB">
      <w:pPr>
        <w:rPr>
          <w:rFonts w:ascii="Times New Roman" w:hAnsi="Times New Roman" w:cs="Times New Roman"/>
          <w:sz w:val="24"/>
        </w:rPr>
      </w:pPr>
    </w:p>
    <w:p w:rsidR="00560AAB" w:rsidRDefault="00560AAB" w:rsidP="00560AA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551862" cy="296545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gapan_phot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162" cy="297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64BF" w:rsidRDefault="00CD64BF">
      <w:pPr>
        <w:rPr>
          <w:rFonts w:ascii="Times New Roman" w:hAnsi="Times New Roman" w:cs="Times New Roman"/>
          <w:sz w:val="24"/>
        </w:rPr>
      </w:pPr>
    </w:p>
    <w:p w:rsidR="00CD64BF" w:rsidRDefault="00CD64BF">
      <w:pPr>
        <w:rPr>
          <w:rFonts w:ascii="Times New Roman" w:hAnsi="Times New Roman" w:cs="Times New Roman"/>
          <w:sz w:val="24"/>
        </w:rPr>
      </w:pPr>
      <w:proofErr w:type="spellStart"/>
      <w:r w:rsidRPr="008B4446">
        <w:rPr>
          <w:rFonts w:ascii="Times New Roman" w:hAnsi="Times New Roman" w:cs="Times New Roman"/>
          <w:sz w:val="24"/>
          <w:u w:val="single"/>
        </w:rPr>
        <w:t>Gigapan</w:t>
      </w:r>
      <w:proofErr w:type="spellEnd"/>
      <w:r w:rsidRPr="008B4446">
        <w:rPr>
          <w:rFonts w:ascii="Times New Roman" w:hAnsi="Times New Roman" w:cs="Times New Roman"/>
          <w:sz w:val="24"/>
          <w:u w:val="single"/>
        </w:rPr>
        <w:t xml:space="preserve"> 2: Chimney Rock sandstone (Cretaceous, Wyoming),</w:t>
      </w:r>
      <w:r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BC0DE5">
          <w:rPr>
            <w:rStyle w:val="Hyperlink"/>
            <w:rFonts w:ascii="Times New Roman" w:hAnsi="Times New Roman" w:cs="Times New Roman"/>
            <w:sz w:val="24"/>
          </w:rPr>
          <w:t>http://gigapan.com/gigapans/8285</w:t>
        </w:r>
      </w:hyperlink>
    </w:p>
    <w:p w:rsidR="00CD64BF" w:rsidRDefault="00CD64BF">
      <w:pPr>
        <w:rPr>
          <w:rFonts w:ascii="Times New Roman" w:hAnsi="Times New Roman" w:cs="Times New Roman"/>
          <w:sz w:val="24"/>
        </w:rPr>
      </w:pPr>
    </w:p>
    <w:p w:rsidR="009464A1" w:rsidRDefault="009464A1" w:rsidP="009464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 a stratigraphic section of the profile indicated by the vertical line, indicating depositional environments, systems tracts, and sequence stratigraphic surfaces. Identify the contacts between environments as gradational, sharp, or erosive.</w:t>
      </w:r>
      <w:r w:rsidR="00453F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3FAA">
        <w:rPr>
          <w:rFonts w:ascii="Times New Roman" w:hAnsi="Times New Roman" w:cs="Times New Roman"/>
          <w:sz w:val="24"/>
        </w:rPr>
        <w:t>Facies</w:t>
      </w:r>
      <w:proofErr w:type="spellEnd"/>
      <w:r w:rsidR="00453FAA">
        <w:rPr>
          <w:rFonts w:ascii="Times New Roman" w:hAnsi="Times New Roman" w:cs="Times New Roman"/>
          <w:sz w:val="24"/>
        </w:rPr>
        <w:t xml:space="preserve"> </w:t>
      </w:r>
      <w:r w:rsidR="0091179D">
        <w:rPr>
          <w:rFonts w:ascii="Times New Roman" w:hAnsi="Times New Roman" w:cs="Times New Roman"/>
          <w:sz w:val="24"/>
        </w:rPr>
        <w:t xml:space="preserve">found at </w:t>
      </w:r>
      <w:r w:rsidR="00453FAA">
        <w:rPr>
          <w:rFonts w:ascii="Times New Roman" w:hAnsi="Times New Roman" w:cs="Times New Roman"/>
          <w:sz w:val="24"/>
        </w:rPr>
        <w:t>points A-D are described on the next page.</w:t>
      </w:r>
    </w:p>
    <w:p w:rsidR="00453FAA" w:rsidRPr="0091179D" w:rsidRDefault="00453FAA" w:rsidP="0091179D">
      <w:pPr>
        <w:rPr>
          <w:rFonts w:ascii="Times New Roman" w:hAnsi="Times New Roman" w:cs="Times New Roman"/>
          <w:sz w:val="24"/>
        </w:rPr>
      </w:pPr>
    </w:p>
    <w:p w:rsidR="00CD64BF" w:rsidRDefault="009464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3600" cy="16802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igapan_phot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4BF" w:rsidRDefault="00CD64BF">
      <w:pPr>
        <w:rPr>
          <w:rFonts w:ascii="Times New Roman" w:hAnsi="Times New Roman" w:cs="Times New Roman"/>
          <w:sz w:val="24"/>
        </w:rPr>
      </w:pPr>
    </w:p>
    <w:p w:rsidR="00852FCD" w:rsidRPr="00852FCD" w:rsidRDefault="00852FCD" w:rsidP="00852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direction was the shoreline (to the left or to the right)? How do you know?</w:t>
      </w:r>
    </w:p>
    <w:p w:rsidR="009464A1" w:rsidRPr="00453FAA" w:rsidRDefault="009464A1" w:rsidP="009464A1">
      <w:pPr>
        <w:rPr>
          <w:rFonts w:ascii="Times New Roman" w:hAnsi="Times New Roman" w:cs="Times New Roman"/>
        </w:rPr>
      </w:pPr>
      <w:proofErr w:type="spellStart"/>
      <w:r w:rsidRPr="00453FAA">
        <w:rPr>
          <w:rFonts w:ascii="Times New Roman" w:hAnsi="Times New Roman" w:cs="Times New Roman"/>
          <w:b/>
        </w:rPr>
        <w:lastRenderedPageBreak/>
        <w:t>Facies</w:t>
      </w:r>
      <w:proofErr w:type="spellEnd"/>
      <w:r w:rsidRPr="00453FAA">
        <w:rPr>
          <w:rFonts w:ascii="Times New Roman" w:hAnsi="Times New Roman" w:cs="Times New Roman"/>
          <w:b/>
        </w:rPr>
        <w:t xml:space="preserve"> A:</w:t>
      </w:r>
      <w:r w:rsidRPr="00453FAA">
        <w:rPr>
          <w:rFonts w:ascii="Times New Roman" w:hAnsi="Times New Roman" w:cs="Times New Roman"/>
        </w:rPr>
        <w:t xml:space="preserve"> H</w:t>
      </w:r>
      <w:r w:rsidRPr="00453FAA">
        <w:rPr>
          <w:rFonts w:ascii="Times New Roman" w:hAnsi="Times New Roman" w:cs="Times New Roman"/>
        </w:rPr>
        <w:t>ummocky-cross-stratified</w:t>
      </w:r>
      <w:r w:rsidRPr="00453FAA">
        <w:rPr>
          <w:rFonts w:ascii="Times New Roman" w:hAnsi="Times New Roman" w:cs="Times New Roman"/>
        </w:rPr>
        <w:t xml:space="preserve"> </w:t>
      </w:r>
      <w:r w:rsidRPr="00453FAA">
        <w:rPr>
          <w:rFonts w:ascii="Times New Roman" w:hAnsi="Times New Roman" w:cs="Times New Roman"/>
        </w:rPr>
        <w:t>(HCS), parallel-laminated, and wave- and current-ripple</w:t>
      </w:r>
      <w:r w:rsidRPr="00453FAA">
        <w:rPr>
          <w:rFonts w:ascii="Times New Roman" w:hAnsi="Times New Roman" w:cs="Times New Roman"/>
        </w:rPr>
        <w:t xml:space="preserve"> </w:t>
      </w:r>
      <w:r w:rsidRPr="00453FAA">
        <w:rPr>
          <w:rFonts w:ascii="Times New Roman" w:hAnsi="Times New Roman" w:cs="Times New Roman"/>
        </w:rPr>
        <w:t>laminated</w:t>
      </w:r>
      <w:r w:rsidRPr="00453FAA">
        <w:rPr>
          <w:rFonts w:ascii="Times New Roman" w:hAnsi="Times New Roman" w:cs="Times New Roman"/>
        </w:rPr>
        <w:t xml:space="preserve"> </w:t>
      </w:r>
      <w:r w:rsidRPr="00453FAA">
        <w:rPr>
          <w:rFonts w:ascii="Times New Roman" w:hAnsi="Times New Roman" w:cs="Times New Roman"/>
        </w:rPr>
        <w:t>very fine- and fine-grained sandstones. The sandstone</w:t>
      </w:r>
      <w:r w:rsidRPr="00453FAA">
        <w:rPr>
          <w:rFonts w:ascii="Times New Roman" w:hAnsi="Times New Roman" w:cs="Times New Roman"/>
        </w:rPr>
        <w:t xml:space="preserve"> </w:t>
      </w:r>
      <w:r w:rsidRPr="00453FAA">
        <w:rPr>
          <w:rFonts w:ascii="Times New Roman" w:hAnsi="Times New Roman" w:cs="Times New Roman"/>
        </w:rPr>
        <w:t>beds are 10-30 cm thick and are interbedded with intensely</w:t>
      </w:r>
      <w:r w:rsidRPr="00453FAA">
        <w:rPr>
          <w:rFonts w:ascii="Times New Roman" w:hAnsi="Times New Roman" w:cs="Times New Roman"/>
        </w:rPr>
        <w:t xml:space="preserve"> </w:t>
      </w:r>
      <w:proofErr w:type="spellStart"/>
      <w:r w:rsidRPr="00453FAA">
        <w:rPr>
          <w:rFonts w:ascii="Times New Roman" w:hAnsi="Times New Roman" w:cs="Times New Roman"/>
        </w:rPr>
        <w:t>bioturbated</w:t>
      </w:r>
      <w:proofErr w:type="spellEnd"/>
      <w:r w:rsidRPr="00453FAA">
        <w:rPr>
          <w:rFonts w:ascii="Times New Roman" w:hAnsi="Times New Roman" w:cs="Times New Roman"/>
        </w:rPr>
        <w:t xml:space="preserve"> mudstone, siltstone, or sandstone beds, 20–40 cm</w:t>
      </w:r>
      <w:r w:rsidRPr="00453FAA">
        <w:rPr>
          <w:rFonts w:ascii="Times New Roman" w:hAnsi="Times New Roman" w:cs="Times New Roman"/>
        </w:rPr>
        <w:t xml:space="preserve"> thick. </w:t>
      </w:r>
      <w:r w:rsidRPr="00453FAA">
        <w:rPr>
          <w:rFonts w:ascii="Times New Roman" w:hAnsi="Times New Roman" w:cs="Times New Roman"/>
        </w:rPr>
        <w:t>The mudstone intervals decrease and sandstone</w:t>
      </w:r>
      <w:r w:rsidRPr="00453FAA">
        <w:rPr>
          <w:rFonts w:ascii="Times New Roman" w:hAnsi="Times New Roman" w:cs="Times New Roman"/>
        </w:rPr>
        <w:t xml:space="preserve"> </w:t>
      </w:r>
      <w:r w:rsidRPr="00453FAA">
        <w:rPr>
          <w:rFonts w:ascii="Times New Roman" w:hAnsi="Times New Roman" w:cs="Times New Roman"/>
        </w:rPr>
        <w:t xml:space="preserve">intervals increase in thickness upwards and </w:t>
      </w:r>
      <w:proofErr w:type="spellStart"/>
      <w:r w:rsidRPr="00453FAA">
        <w:rPr>
          <w:rFonts w:ascii="Times New Roman" w:hAnsi="Times New Roman" w:cs="Times New Roman"/>
        </w:rPr>
        <w:t>updip</w:t>
      </w:r>
      <w:proofErr w:type="spellEnd"/>
      <w:r w:rsidRPr="00453FAA">
        <w:rPr>
          <w:rFonts w:ascii="Times New Roman" w:hAnsi="Times New Roman" w:cs="Times New Roman"/>
        </w:rPr>
        <w:t>.</w:t>
      </w:r>
    </w:p>
    <w:p w:rsidR="009464A1" w:rsidRPr="00453FAA" w:rsidRDefault="009464A1" w:rsidP="00EC53C9">
      <w:pPr>
        <w:spacing w:before="120"/>
        <w:rPr>
          <w:rFonts w:ascii="Times New Roman" w:hAnsi="Times New Roman" w:cs="Times New Roman"/>
        </w:rPr>
      </w:pPr>
      <w:proofErr w:type="spellStart"/>
      <w:r w:rsidRPr="00453FAA">
        <w:rPr>
          <w:rFonts w:ascii="Times New Roman" w:hAnsi="Times New Roman" w:cs="Times New Roman"/>
          <w:b/>
        </w:rPr>
        <w:t>Facies</w:t>
      </w:r>
      <w:proofErr w:type="spellEnd"/>
      <w:r w:rsidRPr="00453FAA">
        <w:rPr>
          <w:rFonts w:ascii="Times New Roman" w:hAnsi="Times New Roman" w:cs="Times New Roman"/>
          <w:b/>
        </w:rPr>
        <w:t xml:space="preserve"> B:</w:t>
      </w:r>
      <w:r w:rsidRPr="00453FAA">
        <w:rPr>
          <w:rFonts w:ascii="Times New Roman" w:hAnsi="Times New Roman" w:cs="Times New Roman"/>
        </w:rPr>
        <w:t xml:space="preserve"> F</w:t>
      </w:r>
      <w:r w:rsidRPr="00453FAA">
        <w:rPr>
          <w:rFonts w:ascii="Times New Roman" w:hAnsi="Times New Roman" w:cs="Times New Roman"/>
        </w:rPr>
        <w:t>ine- to medium</w:t>
      </w:r>
      <w:r w:rsidRPr="00453FAA">
        <w:rPr>
          <w:rFonts w:ascii="Times New Roman" w:hAnsi="Times New Roman" w:cs="Times New Roman"/>
        </w:rPr>
        <w:t>-</w:t>
      </w:r>
      <w:r w:rsidRPr="00453FAA">
        <w:rPr>
          <w:rFonts w:ascii="Times New Roman" w:hAnsi="Times New Roman" w:cs="Times New Roman"/>
        </w:rPr>
        <w:t>grained</w:t>
      </w:r>
      <w:r w:rsidRPr="00453FAA">
        <w:rPr>
          <w:rFonts w:ascii="Times New Roman" w:hAnsi="Times New Roman" w:cs="Times New Roman"/>
        </w:rPr>
        <w:t xml:space="preserve"> sandstone, </w:t>
      </w:r>
      <w:r w:rsidRPr="00453FAA">
        <w:rPr>
          <w:rFonts w:ascii="Times New Roman" w:hAnsi="Times New Roman" w:cs="Times New Roman"/>
        </w:rPr>
        <w:t>dominated by parallel-laminated sandstones</w:t>
      </w:r>
      <w:r w:rsidRPr="00453FAA">
        <w:rPr>
          <w:rFonts w:ascii="Times New Roman" w:hAnsi="Times New Roman" w:cs="Times New Roman"/>
        </w:rPr>
        <w:t xml:space="preserve"> with trough cross-stratified, current </w:t>
      </w:r>
      <w:r w:rsidRPr="00453FAA">
        <w:rPr>
          <w:rFonts w:ascii="Times New Roman" w:hAnsi="Times New Roman" w:cs="Times New Roman"/>
        </w:rPr>
        <w:t>ripple-laminated, or</w:t>
      </w:r>
      <w:r w:rsidRPr="00453FAA">
        <w:rPr>
          <w:rFonts w:ascii="Times New Roman" w:hAnsi="Times New Roman" w:cs="Times New Roman"/>
        </w:rPr>
        <w:t xml:space="preserve"> climbing </w:t>
      </w:r>
      <w:r w:rsidRPr="00453FAA">
        <w:rPr>
          <w:rFonts w:ascii="Times New Roman" w:hAnsi="Times New Roman" w:cs="Times New Roman"/>
        </w:rPr>
        <w:t xml:space="preserve">ripple-laminated intervals. </w:t>
      </w:r>
      <w:r w:rsidRPr="00453FAA">
        <w:rPr>
          <w:rFonts w:ascii="Times New Roman" w:hAnsi="Times New Roman" w:cs="Times New Roman"/>
        </w:rPr>
        <w:t>It</w:t>
      </w:r>
      <w:r w:rsidRPr="00453FAA">
        <w:rPr>
          <w:rFonts w:ascii="Times New Roman" w:hAnsi="Times New Roman" w:cs="Times New Roman"/>
        </w:rPr>
        <w:t xml:space="preserve"> commonly display</w:t>
      </w:r>
      <w:r w:rsidRPr="00453FAA">
        <w:rPr>
          <w:rFonts w:ascii="Times New Roman" w:hAnsi="Times New Roman" w:cs="Times New Roman"/>
        </w:rPr>
        <w:t xml:space="preserve">s </w:t>
      </w:r>
      <w:r w:rsidRPr="00453FAA">
        <w:rPr>
          <w:rFonts w:ascii="Times New Roman" w:hAnsi="Times New Roman" w:cs="Times New Roman"/>
        </w:rPr>
        <w:t xml:space="preserve">internal erosion surfaces that cut down a few decimeters. In places wave-rippled and </w:t>
      </w:r>
      <w:proofErr w:type="spellStart"/>
      <w:r w:rsidRPr="00453FAA">
        <w:rPr>
          <w:rFonts w:ascii="Times New Roman" w:hAnsi="Times New Roman" w:cs="Times New Roman"/>
        </w:rPr>
        <w:t>swal</w:t>
      </w:r>
      <w:r w:rsidRPr="00453FAA">
        <w:rPr>
          <w:rFonts w:ascii="Times New Roman" w:hAnsi="Times New Roman" w:cs="Times New Roman"/>
        </w:rPr>
        <w:t>e</w:t>
      </w:r>
      <w:r w:rsidRPr="00453FAA">
        <w:rPr>
          <w:rFonts w:ascii="Times New Roman" w:hAnsi="Times New Roman" w:cs="Times New Roman"/>
        </w:rPr>
        <w:t>y</w:t>
      </w:r>
      <w:proofErr w:type="spellEnd"/>
      <w:r w:rsidRPr="00453FAA">
        <w:rPr>
          <w:rFonts w:ascii="Times New Roman" w:hAnsi="Times New Roman" w:cs="Times New Roman"/>
        </w:rPr>
        <w:t>-cross-stratified</w:t>
      </w:r>
      <w:r w:rsidRPr="00453FAA">
        <w:rPr>
          <w:rFonts w:ascii="Times New Roman" w:hAnsi="Times New Roman" w:cs="Times New Roman"/>
        </w:rPr>
        <w:t xml:space="preserve"> </w:t>
      </w:r>
      <w:r w:rsidRPr="00453FAA">
        <w:rPr>
          <w:rFonts w:ascii="Times New Roman" w:hAnsi="Times New Roman" w:cs="Times New Roman"/>
        </w:rPr>
        <w:t>sandstone intervals occur.</w:t>
      </w:r>
    </w:p>
    <w:p w:rsidR="009464A1" w:rsidRPr="00453FAA" w:rsidRDefault="009464A1" w:rsidP="00EC53C9">
      <w:pPr>
        <w:spacing w:before="120"/>
        <w:rPr>
          <w:rFonts w:ascii="Times New Roman" w:hAnsi="Times New Roman" w:cs="Times New Roman"/>
        </w:rPr>
      </w:pPr>
      <w:proofErr w:type="spellStart"/>
      <w:r w:rsidRPr="00453FAA">
        <w:rPr>
          <w:rFonts w:ascii="Times New Roman" w:hAnsi="Times New Roman" w:cs="Times New Roman"/>
          <w:b/>
        </w:rPr>
        <w:t>Facies</w:t>
      </w:r>
      <w:proofErr w:type="spellEnd"/>
      <w:r w:rsidRPr="00453FAA">
        <w:rPr>
          <w:rFonts w:ascii="Times New Roman" w:hAnsi="Times New Roman" w:cs="Times New Roman"/>
          <w:b/>
        </w:rPr>
        <w:t xml:space="preserve"> C:</w:t>
      </w:r>
      <w:r w:rsidRPr="00453FAA">
        <w:rPr>
          <w:rFonts w:ascii="Times New Roman" w:hAnsi="Times New Roman" w:cs="Times New Roman"/>
        </w:rPr>
        <w:t xml:space="preserve"> </w:t>
      </w:r>
      <w:r w:rsidR="00453FAA" w:rsidRPr="00453FAA">
        <w:rPr>
          <w:rFonts w:ascii="Times New Roman" w:hAnsi="Times New Roman" w:cs="Times New Roman"/>
        </w:rPr>
        <w:t>A</w:t>
      </w:r>
      <w:r w:rsidR="00453FAA" w:rsidRPr="00453FAA">
        <w:rPr>
          <w:rFonts w:ascii="Times New Roman" w:hAnsi="Times New Roman" w:cs="Times New Roman"/>
        </w:rPr>
        <w:t>malgamated beds, 2–5 m</w:t>
      </w:r>
      <w:r w:rsidR="00453FAA" w:rsidRPr="00453FAA">
        <w:rPr>
          <w:rFonts w:ascii="Times New Roman" w:hAnsi="Times New Roman" w:cs="Times New Roman"/>
        </w:rPr>
        <w:t xml:space="preserve"> </w:t>
      </w:r>
      <w:r w:rsidR="00453FAA" w:rsidRPr="00453FAA">
        <w:rPr>
          <w:rFonts w:ascii="Times New Roman" w:hAnsi="Times New Roman" w:cs="Times New Roman"/>
        </w:rPr>
        <w:t>thick, of parallel- and wave-ripple-laminated, trough- and</w:t>
      </w:r>
      <w:r w:rsidR="00453FAA" w:rsidRPr="00453FAA">
        <w:rPr>
          <w:rFonts w:ascii="Times New Roman" w:hAnsi="Times New Roman" w:cs="Times New Roman"/>
        </w:rPr>
        <w:t xml:space="preserve"> </w:t>
      </w:r>
      <w:proofErr w:type="spellStart"/>
      <w:r w:rsidR="00453FAA" w:rsidRPr="00453FAA">
        <w:rPr>
          <w:rFonts w:ascii="Times New Roman" w:hAnsi="Times New Roman" w:cs="Times New Roman"/>
        </w:rPr>
        <w:t>swal</w:t>
      </w:r>
      <w:r w:rsidR="00453FAA" w:rsidRPr="00453FAA">
        <w:rPr>
          <w:rFonts w:ascii="Times New Roman" w:hAnsi="Times New Roman" w:cs="Times New Roman"/>
        </w:rPr>
        <w:t>e</w:t>
      </w:r>
      <w:r w:rsidR="00453FAA" w:rsidRPr="00453FAA">
        <w:rPr>
          <w:rFonts w:ascii="Times New Roman" w:hAnsi="Times New Roman" w:cs="Times New Roman"/>
        </w:rPr>
        <w:t>y</w:t>
      </w:r>
      <w:proofErr w:type="spellEnd"/>
      <w:r w:rsidR="00453FAA" w:rsidRPr="00453FAA">
        <w:rPr>
          <w:rFonts w:ascii="Times New Roman" w:hAnsi="Times New Roman" w:cs="Times New Roman"/>
        </w:rPr>
        <w:t xml:space="preserve"> </w:t>
      </w:r>
      <w:r w:rsidR="00453FAA" w:rsidRPr="00453FAA">
        <w:rPr>
          <w:rFonts w:ascii="Times New Roman" w:hAnsi="Times New Roman" w:cs="Times New Roman"/>
        </w:rPr>
        <w:t xml:space="preserve">cross-stratified, fine- to medium-grained sandstones. </w:t>
      </w:r>
      <w:r w:rsidR="00453FAA" w:rsidRPr="00453FAA">
        <w:rPr>
          <w:rFonts w:ascii="Times New Roman" w:hAnsi="Times New Roman" w:cs="Times New Roman"/>
        </w:rPr>
        <w:t>P</w:t>
      </w:r>
      <w:r w:rsidR="00453FAA" w:rsidRPr="00453FAA">
        <w:rPr>
          <w:rFonts w:ascii="Times New Roman" w:hAnsi="Times New Roman" w:cs="Times New Roman"/>
        </w:rPr>
        <w:t>arallel-laminated beds with wave-ripple-laminated</w:t>
      </w:r>
      <w:r w:rsidR="00453FAA" w:rsidRPr="00453FAA">
        <w:rPr>
          <w:rFonts w:ascii="Times New Roman" w:hAnsi="Times New Roman" w:cs="Times New Roman"/>
        </w:rPr>
        <w:t xml:space="preserve"> </w:t>
      </w:r>
      <w:proofErr w:type="spellStart"/>
      <w:r w:rsidR="00453FAA" w:rsidRPr="00453FAA">
        <w:rPr>
          <w:rFonts w:ascii="Times New Roman" w:hAnsi="Times New Roman" w:cs="Times New Roman"/>
        </w:rPr>
        <w:t>interbeds</w:t>
      </w:r>
      <w:proofErr w:type="spellEnd"/>
      <w:r w:rsidR="00453FAA" w:rsidRPr="00453FAA">
        <w:rPr>
          <w:rFonts w:ascii="Times New Roman" w:hAnsi="Times New Roman" w:cs="Times New Roman"/>
        </w:rPr>
        <w:t xml:space="preserve"> dominate the </w:t>
      </w:r>
      <w:proofErr w:type="spellStart"/>
      <w:r w:rsidR="00453FAA" w:rsidRPr="00453FAA">
        <w:rPr>
          <w:rFonts w:ascii="Times New Roman" w:hAnsi="Times New Roman" w:cs="Times New Roman"/>
        </w:rPr>
        <w:t>facies</w:t>
      </w:r>
      <w:proofErr w:type="spellEnd"/>
      <w:r w:rsidR="00453FAA" w:rsidRPr="00453FAA">
        <w:rPr>
          <w:rFonts w:ascii="Times New Roman" w:hAnsi="Times New Roman" w:cs="Times New Roman"/>
        </w:rPr>
        <w:t>. In some places the</w:t>
      </w:r>
      <w:r w:rsidR="00453FAA" w:rsidRPr="00453FAA">
        <w:rPr>
          <w:rFonts w:ascii="Times New Roman" w:hAnsi="Times New Roman" w:cs="Times New Roman"/>
        </w:rPr>
        <w:t xml:space="preserve"> </w:t>
      </w:r>
      <w:r w:rsidR="00453FAA" w:rsidRPr="00453FAA">
        <w:rPr>
          <w:rFonts w:ascii="Times New Roman" w:hAnsi="Times New Roman" w:cs="Times New Roman"/>
        </w:rPr>
        <w:t>plane-parallel beds are interbedded with trough-cross-stratified</w:t>
      </w:r>
      <w:r w:rsidR="00453FAA" w:rsidRPr="00453FAA">
        <w:rPr>
          <w:rFonts w:ascii="Times New Roman" w:hAnsi="Times New Roman" w:cs="Times New Roman"/>
        </w:rPr>
        <w:t xml:space="preserve"> </w:t>
      </w:r>
      <w:r w:rsidR="00453FAA" w:rsidRPr="00453FAA">
        <w:rPr>
          <w:rFonts w:ascii="Times New Roman" w:hAnsi="Times New Roman" w:cs="Times New Roman"/>
        </w:rPr>
        <w:t xml:space="preserve">sandstones. </w:t>
      </w:r>
      <w:proofErr w:type="spellStart"/>
      <w:r w:rsidR="00453FAA" w:rsidRPr="00453FAA">
        <w:rPr>
          <w:rFonts w:ascii="Times New Roman" w:hAnsi="Times New Roman" w:cs="Times New Roman"/>
        </w:rPr>
        <w:t>Swal</w:t>
      </w:r>
      <w:r w:rsidR="00453FAA" w:rsidRPr="00453FAA">
        <w:rPr>
          <w:rFonts w:ascii="Times New Roman" w:hAnsi="Times New Roman" w:cs="Times New Roman"/>
        </w:rPr>
        <w:t>e</w:t>
      </w:r>
      <w:r w:rsidR="00453FAA" w:rsidRPr="00453FAA">
        <w:rPr>
          <w:rFonts w:ascii="Times New Roman" w:hAnsi="Times New Roman" w:cs="Times New Roman"/>
        </w:rPr>
        <w:t>y</w:t>
      </w:r>
      <w:proofErr w:type="spellEnd"/>
      <w:r w:rsidR="00453FAA" w:rsidRPr="00453FAA">
        <w:rPr>
          <w:rFonts w:ascii="Times New Roman" w:hAnsi="Times New Roman" w:cs="Times New Roman"/>
        </w:rPr>
        <w:t>-cross-stratified beds occur locally.</w:t>
      </w:r>
    </w:p>
    <w:p w:rsidR="00453FAA" w:rsidRDefault="00453FAA" w:rsidP="00EC53C9">
      <w:pPr>
        <w:spacing w:before="120"/>
        <w:rPr>
          <w:rFonts w:ascii="Times New Roman" w:hAnsi="Times New Roman" w:cs="Times New Roman"/>
        </w:rPr>
      </w:pPr>
      <w:proofErr w:type="spellStart"/>
      <w:r w:rsidRPr="00453FAA">
        <w:rPr>
          <w:rFonts w:ascii="Times New Roman" w:hAnsi="Times New Roman" w:cs="Times New Roman"/>
          <w:b/>
        </w:rPr>
        <w:t>Facies</w:t>
      </w:r>
      <w:proofErr w:type="spellEnd"/>
      <w:r w:rsidRPr="00453FAA">
        <w:rPr>
          <w:rFonts w:ascii="Times New Roman" w:hAnsi="Times New Roman" w:cs="Times New Roman"/>
          <w:b/>
        </w:rPr>
        <w:t xml:space="preserve"> D:</w:t>
      </w:r>
      <w:r w:rsidRPr="00453FAA">
        <w:rPr>
          <w:sz w:val="20"/>
        </w:rPr>
        <w:t xml:space="preserve"> </w:t>
      </w:r>
      <w:r w:rsidRPr="00453FAA">
        <w:rPr>
          <w:rFonts w:ascii="Times New Roman" w:hAnsi="Times New Roman" w:cs="Times New Roman"/>
          <w:szCs w:val="24"/>
        </w:rPr>
        <w:t>U</w:t>
      </w:r>
      <w:r w:rsidRPr="00453FAA">
        <w:rPr>
          <w:rFonts w:ascii="Times New Roman" w:hAnsi="Times New Roman" w:cs="Times New Roman"/>
          <w:szCs w:val="24"/>
        </w:rPr>
        <w:t>nidirectional, fine- to coarse-grained trough</w:t>
      </w:r>
      <w:r w:rsidRPr="00453FAA">
        <w:rPr>
          <w:rFonts w:ascii="Times New Roman" w:hAnsi="Times New Roman" w:cs="Times New Roman"/>
          <w:szCs w:val="24"/>
        </w:rPr>
        <w:t xml:space="preserve"> </w:t>
      </w:r>
      <w:r w:rsidRPr="00453FAA">
        <w:rPr>
          <w:rFonts w:ascii="Times New Roman" w:hAnsi="Times New Roman" w:cs="Times New Roman"/>
          <w:szCs w:val="24"/>
        </w:rPr>
        <w:t xml:space="preserve">cross-stratified </w:t>
      </w:r>
      <w:r w:rsidRPr="00453FAA">
        <w:rPr>
          <w:rFonts w:ascii="Times New Roman" w:hAnsi="Times New Roman" w:cs="Times New Roman"/>
          <w:szCs w:val="24"/>
        </w:rPr>
        <w:t xml:space="preserve">lenticular </w:t>
      </w:r>
      <w:r w:rsidRPr="00453FAA">
        <w:rPr>
          <w:rFonts w:ascii="Times New Roman" w:hAnsi="Times New Roman" w:cs="Times New Roman"/>
          <w:szCs w:val="24"/>
        </w:rPr>
        <w:t>sandstones. Other</w:t>
      </w:r>
      <w:r w:rsidRPr="00453FAA">
        <w:rPr>
          <w:rFonts w:ascii="Times New Roman" w:hAnsi="Times New Roman" w:cs="Times New Roman"/>
          <w:szCs w:val="24"/>
        </w:rPr>
        <w:t xml:space="preserve"> </w:t>
      </w:r>
      <w:r w:rsidRPr="00453FAA">
        <w:rPr>
          <w:rFonts w:ascii="Times New Roman" w:hAnsi="Times New Roman" w:cs="Times New Roman"/>
          <w:szCs w:val="24"/>
        </w:rPr>
        <w:t>lenticular sandstone bodies consi</w:t>
      </w:r>
      <w:r w:rsidRPr="00453FAA">
        <w:rPr>
          <w:rFonts w:ascii="Times New Roman" w:hAnsi="Times New Roman" w:cs="Times New Roman"/>
          <w:szCs w:val="24"/>
        </w:rPr>
        <w:t xml:space="preserve">st of compound-cross-stratified </w:t>
      </w:r>
      <w:r w:rsidRPr="00453FAA">
        <w:rPr>
          <w:rFonts w:ascii="Times New Roman" w:hAnsi="Times New Roman" w:cs="Times New Roman"/>
          <w:szCs w:val="24"/>
        </w:rPr>
        <w:t>and locally bidirectional cross-stratified fine- to medium-grained</w:t>
      </w:r>
      <w:r w:rsidRPr="00453FAA">
        <w:rPr>
          <w:rFonts w:ascii="Times New Roman" w:hAnsi="Times New Roman" w:cs="Times New Roman"/>
          <w:szCs w:val="24"/>
        </w:rPr>
        <w:t xml:space="preserve"> </w:t>
      </w:r>
      <w:r w:rsidRPr="00453FAA">
        <w:rPr>
          <w:rFonts w:ascii="Times New Roman" w:hAnsi="Times New Roman" w:cs="Times New Roman"/>
          <w:szCs w:val="24"/>
        </w:rPr>
        <w:t>sandstones with reactivation surfaces and occasional mudstone</w:t>
      </w:r>
      <w:r w:rsidRPr="00453FAA">
        <w:rPr>
          <w:rFonts w:ascii="Times New Roman" w:hAnsi="Times New Roman" w:cs="Times New Roman"/>
          <w:szCs w:val="24"/>
        </w:rPr>
        <w:t xml:space="preserve"> </w:t>
      </w:r>
      <w:r w:rsidRPr="00453FAA">
        <w:rPr>
          <w:rFonts w:ascii="Times New Roman" w:hAnsi="Times New Roman" w:cs="Times New Roman"/>
          <w:szCs w:val="24"/>
        </w:rPr>
        <w:t>drapes. Locally coaly mudstones and</w:t>
      </w:r>
      <w:r w:rsidRPr="00453FAA">
        <w:rPr>
          <w:rFonts w:ascii="Times New Roman" w:hAnsi="Times New Roman" w:cs="Times New Roman"/>
          <w:szCs w:val="24"/>
        </w:rPr>
        <w:t xml:space="preserve"> </w:t>
      </w:r>
      <w:r w:rsidRPr="00453FAA">
        <w:rPr>
          <w:rFonts w:ascii="Times New Roman" w:hAnsi="Times New Roman" w:cs="Times New Roman"/>
          <w:szCs w:val="24"/>
        </w:rPr>
        <w:t>coals occur at the tops of the lenticular sandstones.</w:t>
      </w:r>
      <w:r w:rsidRPr="00453FAA">
        <w:rPr>
          <w:rFonts w:ascii="Times New Roman" w:hAnsi="Times New Roman" w:cs="Times New Roman"/>
          <w:szCs w:val="24"/>
        </w:rPr>
        <w:t xml:space="preserve"> </w:t>
      </w:r>
      <w:r w:rsidRPr="00453FAA">
        <w:rPr>
          <w:rFonts w:ascii="Times New Roman" w:hAnsi="Times New Roman" w:cs="Times New Roman"/>
        </w:rPr>
        <w:t>The basal erosion surfaces are lined by clay</w:t>
      </w:r>
      <w:r w:rsidRPr="00453FAA">
        <w:rPr>
          <w:rFonts w:ascii="Times New Roman" w:hAnsi="Times New Roman" w:cs="Times New Roman"/>
        </w:rPr>
        <w:t>-</w:t>
      </w:r>
      <w:r w:rsidRPr="00453FAA">
        <w:rPr>
          <w:rFonts w:ascii="Times New Roman" w:hAnsi="Times New Roman" w:cs="Times New Roman"/>
        </w:rPr>
        <w:t>clast</w:t>
      </w:r>
      <w:r w:rsidRPr="00453FAA">
        <w:rPr>
          <w:rFonts w:ascii="Times New Roman" w:hAnsi="Times New Roman" w:cs="Times New Roman"/>
        </w:rPr>
        <w:t xml:space="preserve"> </w:t>
      </w:r>
      <w:r w:rsidRPr="00453FAA">
        <w:rPr>
          <w:rFonts w:ascii="Times New Roman" w:hAnsi="Times New Roman" w:cs="Times New Roman"/>
        </w:rPr>
        <w:t>conglomerates or wood fragments.</w:t>
      </w:r>
    </w:p>
    <w:p w:rsidR="00DB6DD4" w:rsidRDefault="00DB6DD4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B6DD4" w:rsidRDefault="00DB6DD4" w:rsidP="00DB6D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Draw lines separating depositional environments and label the environments as specifically as you can. Also draw lines </w:t>
      </w:r>
      <w:r w:rsidR="00745289">
        <w:rPr>
          <w:rFonts w:ascii="Times New Roman" w:hAnsi="Times New Roman" w:cs="Times New Roman"/>
          <w:sz w:val="24"/>
        </w:rPr>
        <w:t>(sequence stratigraphic surfaces) that separate the systems tracts, label the systems tracts, and label the sequence stratigraphic surfaces.</w:t>
      </w:r>
    </w:p>
    <w:p w:rsidR="00DB6DD4" w:rsidRPr="00DB6DD4" w:rsidRDefault="00DB6DD4" w:rsidP="00DB6DD4">
      <w:pPr>
        <w:pStyle w:val="ListParagraph"/>
        <w:rPr>
          <w:rFonts w:ascii="Times New Roman" w:hAnsi="Times New Roman" w:cs="Times New Roman"/>
          <w:sz w:val="24"/>
        </w:rPr>
      </w:pPr>
    </w:p>
    <w:p w:rsidR="00DB6DD4" w:rsidRPr="0091179D" w:rsidRDefault="00DB6DD4" w:rsidP="00453F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3600" cy="7296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lta sec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DD4" w:rsidRPr="00911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3336E"/>
    <w:multiLevelType w:val="hybridMultilevel"/>
    <w:tmpl w:val="338A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85FFB"/>
    <w:multiLevelType w:val="hybridMultilevel"/>
    <w:tmpl w:val="341ED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9B"/>
    <w:rsid w:val="00000443"/>
    <w:rsid w:val="0000257A"/>
    <w:rsid w:val="00002A34"/>
    <w:rsid w:val="00004BF7"/>
    <w:rsid w:val="00010B55"/>
    <w:rsid w:val="000122DF"/>
    <w:rsid w:val="00014976"/>
    <w:rsid w:val="0001649A"/>
    <w:rsid w:val="00017516"/>
    <w:rsid w:val="0002051F"/>
    <w:rsid w:val="00020A33"/>
    <w:rsid w:val="00020CA1"/>
    <w:rsid w:val="0002406F"/>
    <w:rsid w:val="0002441C"/>
    <w:rsid w:val="00030C41"/>
    <w:rsid w:val="00033011"/>
    <w:rsid w:val="000330A2"/>
    <w:rsid w:val="00033D22"/>
    <w:rsid w:val="0003482C"/>
    <w:rsid w:val="0004017A"/>
    <w:rsid w:val="00042ED5"/>
    <w:rsid w:val="00043C15"/>
    <w:rsid w:val="000473A4"/>
    <w:rsid w:val="000478C2"/>
    <w:rsid w:val="00054DA2"/>
    <w:rsid w:val="00056E5D"/>
    <w:rsid w:val="00057F76"/>
    <w:rsid w:val="00060606"/>
    <w:rsid w:val="000615C1"/>
    <w:rsid w:val="000623FF"/>
    <w:rsid w:val="00062E36"/>
    <w:rsid w:val="00063182"/>
    <w:rsid w:val="000659B2"/>
    <w:rsid w:val="00067443"/>
    <w:rsid w:val="00067547"/>
    <w:rsid w:val="000675E9"/>
    <w:rsid w:val="000679B3"/>
    <w:rsid w:val="00070723"/>
    <w:rsid w:val="0007169A"/>
    <w:rsid w:val="00072E02"/>
    <w:rsid w:val="0007541A"/>
    <w:rsid w:val="00076932"/>
    <w:rsid w:val="00083DAB"/>
    <w:rsid w:val="00084368"/>
    <w:rsid w:val="00086472"/>
    <w:rsid w:val="0009082F"/>
    <w:rsid w:val="000908CE"/>
    <w:rsid w:val="0009167E"/>
    <w:rsid w:val="00092F6D"/>
    <w:rsid w:val="000936C5"/>
    <w:rsid w:val="000947AC"/>
    <w:rsid w:val="000A0186"/>
    <w:rsid w:val="000A29AD"/>
    <w:rsid w:val="000A2F6E"/>
    <w:rsid w:val="000A3699"/>
    <w:rsid w:val="000A4593"/>
    <w:rsid w:val="000A5715"/>
    <w:rsid w:val="000A6218"/>
    <w:rsid w:val="000B0DCF"/>
    <w:rsid w:val="000B0FDB"/>
    <w:rsid w:val="000B197B"/>
    <w:rsid w:val="000B2C55"/>
    <w:rsid w:val="000B33C7"/>
    <w:rsid w:val="000B3DF1"/>
    <w:rsid w:val="000B45AE"/>
    <w:rsid w:val="000B45E2"/>
    <w:rsid w:val="000B47E3"/>
    <w:rsid w:val="000B4DB1"/>
    <w:rsid w:val="000B57FF"/>
    <w:rsid w:val="000C1605"/>
    <w:rsid w:val="000C4EB5"/>
    <w:rsid w:val="000C5667"/>
    <w:rsid w:val="000C5D2D"/>
    <w:rsid w:val="000C6CAF"/>
    <w:rsid w:val="000D1920"/>
    <w:rsid w:val="000D3AE3"/>
    <w:rsid w:val="000D5619"/>
    <w:rsid w:val="000D5D28"/>
    <w:rsid w:val="000E1094"/>
    <w:rsid w:val="000E51F9"/>
    <w:rsid w:val="000E71EB"/>
    <w:rsid w:val="000F0BDD"/>
    <w:rsid w:val="000F37F4"/>
    <w:rsid w:val="000F4606"/>
    <w:rsid w:val="000F498E"/>
    <w:rsid w:val="000F6FC5"/>
    <w:rsid w:val="000F7A79"/>
    <w:rsid w:val="001018A0"/>
    <w:rsid w:val="0010381C"/>
    <w:rsid w:val="001066CE"/>
    <w:rsid w:val="0010759A"/>
    <w:rsid w:val="00110479"/>
    <w:rsid w:val="00110678"/>
    <w:rsid w:val="00110682"/>
    <w:rsid w:val="00110B14"/>
    <w:rsid w:val="00113644"/>
    <w:rsid w:val="0011507D"/>
    <w:rsid w:val="00116182"/>
    <w:rsid w:val="001166CB"/>
    <w:rsid w:val="00116A2C"/>
    <w:rsid w:val="0012094E"/>
    <w:rsid w:val="00122140"/>
    <w:rsid w:val="00123221"/>
    <w:rsid w:val="001245B8"/>
    <w:rsid w:val="00124F5F"/>
    <w:rsid w:val="001258D5"/>
    <w:rsid w:val="00126F69"/>
    <w:rsid w:val="00130314"/>
    <w:rsid w:val="00130811"/>
    <w:rsid w:val="00130BF7"/>
    <w:rsid w:val="00131980"/>
    <w:rsid w:val="00133214"/>
    <w:rsid w:val="001338C3"/>
    <w:rsid w:val="00136F38"/>
    <w:rsid w:val="001404F0"/>
    <w:rsid w:val="0014059E"/>
    <w:rsid w:val="00140B08"/>
    <w:rsid w:val="00140C0F"/>
    <w:rsid w:val="001418E9"/>
    <w:rsid w:val="00142B8F"/>
    <w:rsid w:val="00143E0C"/>
    <w:rsid w:val="00144E85"/>
    <w:rsid w:val="00145ACB"/>
    <w:rsid w:val="00146C66"/>
    <w:rsid w:val="00147A70"/>
    <w:rsid w:val="00151995"/>
    <w:rsid w:val="00151D37"/>
    <w:rsid w:val="00152B22"/>
    <w:rsid w:val="00152B8B"/>
    <w:rsid w:val="00155564"/>
    <w:rsid w:val="0015594D"/>
    <w:rsid w:val="001563F7"/>
    <w:rsid w:val="00156780"/>
    <w:rsid w:val="00160012"/>
    <w:rsid w:val="0016052A"/>
    <w:rsid w:val="00160799"/>
    <w:rsid w:val="001607CC"/>
    <w:rsid w:val="0016135F"/>
    <w:rsid w:val="00162F5D"/>
    <w:rsid w:val="001643C6"/>
    <w:rsid w:val="00164C0C"/>
    <w:rsid w:val="00164DD9"/>
    <w:rsid w:val="00167165"/>
    <w:rsid w:val="00167C62"/>
    <w:rsid w:val="001706A9"/>
    <w:rsid w:val="00171458"/>
    <w:rsid w:val="0017213E"/>
    <w:rsid w:val="00172FB3"/>
    <w:rsid w:val="00173D57"/>
    <w:rsid w:val="00174F40"/>
    <w:rsid w:val="0017595B"/>
    <w:rsid w:val="00176E36"/>
    <w:rsid w:val="00177425"/>
    <w:rsid w:val="0017764A"/>
    <w:rsid w:val="001810BC"/>
    <w:rsid w:val="00181656"/>
    <w:rsid w:val="00182344"/>
    <w:rsid w:val="001829D1"/>
    <w:rsid w:val="00182C88"/>
    <w:rsid w:val="00184EFD"/>
    <w:rsid w:val="00185934"/>
    <w:rsid w:val="001911C5"/>
    <w:rsid w:val="00191C79"/>
    <w:rsid w:val="0019357E"/>
    <w:rsid w:val="0019379A"/>
    <w:rsid w:val="00193857"/>
    <w:rsid w:val="0019507B"/>
    <w:rsid w:val="00195FEB"/>
    <w:rsid w:val="001A08E7"/>
    <w:rsid w:val="001A332A"/>
    <w:rsid w:val="001A3A7E"/>
    <w:rsid w:val="001A5D63"/>
    <w:rsid w:val="001A6061"/>
    <w:rsid w:val="001A7225"/>
    <w:rsid w:val="001B283A"/>
    <w:rsid w:val="001B327C"/>
    <w:rsid w:val="001B34CD"/>
    <w:rsid w:val="001B423D"/>
    <w:rsid w:val="001B48AA"/>
    <w:rsid w:val="001B513B"/>
    <w:rsid w:val="001B5F97"/>
    <w:rsid w:val="001B6A2C"/>
    <w:rsid w:val="001C31FB"/>
    <w:rsid w:val="001C3306"/>
    <w:rsid w:val="001C3E4E"/>
    <w:rsid w:val="001C56B7"/>
    <w:rsid w:val="001C5C33"/>
    <w:rsid w:val="001C682C"/>
    <w:rsid w:val="001D03BB"/>
    <w:rsid w:val="001D0647"/>
    <w:rsid w:val="001D4C50"/>
    <w:rsid w:val="001D54B3"/>
    <w:rsid w:val="001D56C6"/>
    <w:rsid w:val="001D63AD"/>
    <w:rsid w:val="001D673E"/>
    <w:rsid w:val="001D71BE"/>
    <w:rsid w:val="001D7404"/>
    <w:rsid w:val="001E2CE9"/>
    <w:rsid w:val="001E34BF"/>
    <w:rsid w:val="001E4E5C"/>
    <w:rsid w:val="001E6C03"/>
    <w:rsid w:val="001E77DA"/>
    <w:rsid w:val="001E78E5"/>
    <w:rsid w:val="001F0138"/>
    <w:rsid w:val="001F0F5B"/>
    <w:rsid w:val="001F3C46"/>
    <w:rsid w:val="001F48AF"/>
    <w:rsid w:val="001F4D3F"/>
    <w:rsid w:val="001F5997"/>
    <w:rsid w:val="001F74F2"/>
    <w:rsid w:val="002031AF"/>
    <w:rsid w:val="00206755"/>
    <w:rsid w:val="00207455"/>
    <w:rsid w:val="002132E9"/>
    <w:rsid w:val="0021467B"/>
    <w:rsid w:val="00215888"/>
    <w:rsid w:val="00215AA7"/>
    <w:rsid w:val="00216693"/>
    <w:rsid w:val="00220D48"/>
    <w:rsid w:val="00223C1C"/>
    <w:rsid w:val="00223C30"/>
    <w:rsid w:val="00223C77"/>
    <w:rsid w:val="00225354"/>
    <w:rsid w:val="00227097"/>
    <w:rsid w:val="002312D4"/>
    <w:rsid w:val="0023284C"/>
    <w:rsid w:val="00232C31"/>
    <w:rsid w:val="00232C73"/>
    <w:rsid w:val="00233514"/>
    <w:rsid w:val="00234E34"/>
    <w:rsid w:val="00234E3C"/>
    <w:rsid w:val="002362FA"/>
    <w:rsid w:val="002363AD"/>
    <w:rsid w:val="00236CD2"/>
    <w:rsid w:val="002407B3"/>
    <w:rsid w:val="00242912"/>
    <w:rsid w:val="002437DE"/>
    <w:rsid w:val="00243DDA"/>
    <w:rsid w:val="002452CB"/>
    <w:rsid w:val="002466F1"/>
    <w:rsid w:val="002516D6"/>
    <w:rsid w:val="00251B11"/>
    <w:rsid w:val="00252C1D"/>
    <w:rsid w:val="00253FF1"/>
    <w:rsid w:val="00254386"/>
    <w:rsid w:val="00255F5F"/>
    <w:rsid w:val="00256CC1"/>
    <w:rsid w:val="00257899"/>
    <w:rsid w:val="00262EA9"/>
    <w:rsid w:val="0026362D"/>
    <w:rsid w:val="002639C7"/>
    <w:rsid w:val="00270031"/>
    <w:rsid w:val="002701EE"/>
    <w:rsid w:val="00271562"/>
    <w:rsid w:val="0027215E"/>
    <w:rsid w:val="0027218D"/>
    <w:rsid w:val="00274708"/>
    <w:rsid w:val="00274CD0"/>
    <w:rsid w:val="00276D26"/>
    <w:rsid w:val="00277749"/>
    <w:rsid w:val="002816D2"/>
    <w:rsid w:val="00281823"/>
    <w:rsid w:val="00281A58"/>
    <w:rsid w:val="002902C9"/>
    <w:rsid w:val="00291D5B"/>
    <w:rsid w:val="00292034"/>
    <w:rsid w:val="00292701"/>
    <w:rsid w:val="00292C97"/>
    <w:rsid w:val="00294ACA"/>
    <w:rsid w:val="0029761B"/>
    <w:rsid w:val="002A170E"/>
    <w:rsid w:val="002A1D67"/>
    <w:rsid w:val="002A2D17"/>
    <w:rsid w:val="002A2FCB"/>
    <w:rsid w:val="002A4150"/>
    <w:rsid w:val="002A4761"/>
    <w:rsid w:val="002A4D14"/>
    <w:rsid w:val="002A4F1D"/>
    <w:rsid w:val="002A6BFF"/>
    <w:rsid w:val="002B45B7"/>
    <w:rsid w:val="002B6C4D"/>
    <w:rsid w:val="002C1E9A"/>
    <w:rsid w:val="002C2884"/>
    <w:rsid w:val="002C30B7"/>
    <w:rsid w:val="002C7441"/>
    <w:rsid w:val="002D0CA4"/>
    <w:rsid w:val="002D158B"/>
    <w:rsid w:val="002D2C38"/>
    <w:rsid w:val="002D4FF1"/>
    <w:rsid w:val="002E0E1E"/>
    <w:rsid w:val="002E1A21"/>
    <w:rsid w:val="002E475B"/>
    <w:rsid w:val="002E4CEE"/>
    <w:rsid w:val="002E4F64"/>
    <w:rsid w:val="002E51E8"/>
    <w:rsid w:val="002E6BAB"/>
    <w:rsid w:val="002E76BD"/>
    <w:rsid w:val="002F1C01"/>
    <w:rsid w:val="002F221A"/>
    <w:rsid w:val="002F5809"/>
    <w:rsid w:val="002F5DC3"/>
    <w:rsid w:val="002F5EF2"/>
    <w:rsid w:val="002F7928"/>
    <w:rsid w:val="00300C1E"/>
    <w:rsid w:val="00300D3F"/>
    <w:rsid w:val="00301957"/>
    <w:rsid w:val="00305223"/>
    <w:rsid w:val="003058D3"/>
    <w:rsid w:val="00306152"/>
    <w:rsid w:val="003101E7"/>
    <w:rsid w:val="00313932"/>
    <w:rsid w:val="00314577"/>
    <w:rsid w:val="003161FD"/>
    <w:rsid w:val="0031791D"/>
    <w:rsid w:val="003212E1"/>
    <w:rsid w:val="003225AE"/>
    <w:rsid w:val="00324194"/>
    <w:rsid w:val="00330A2E"/>
    <w:rsid w:val="003317DD"/>
    <w:rsid w:val="00332B48"/>
    <w:rsid w:val="00333AC6"/>
    <w:rsid w:val="00333C0E"/>
    <w:rsid w:val="00333C19"/>
    <w:rsid w:val="00336492"/>
    <w:rsid w:val="00336C72"/>
    <w:rsid w:val="00340C9A"/>
    <w:rsid w:val="00343454"/>
    <w:rsid w:val="00343B08"/>
    <w:rsid w:val="00344F7B"/>
    <w:rsid w:val="0034594D"/>
    <w:rsid w:val="003479EB"/>
    <w:rsid w:val="00350F02"/>
    <w:rsid w:val="00351258"/>
    <w:rsid w:val="00351348"/>
    <w:rsid w:val="00355125"/>
    <w:rsid w:val="003567CB"/>
    <w:rsid w:val="00356E29"/>
    <w:rsid w:val="00360CCA"/>
    <w:rsid w:val="003671F0"/>
    <w:rsid w:val="0037006C"/>
    <w:rsid w:val="00370761"/>
    <w:rsid w:val="0037082B"/>
    <w:rsid w:val="00370A77"/>
    <w:rsid w:val="00372C26"/>
    <w:rsid w:val="00373224"/>
    <w:rsid w:val="003734FF"/>
    <w:rsid w:val="00374673"/>
    <w:rsid w:val="00376360"/>
    <w:rsid w:val="00376C55"/>
    <w:rsid w:val="00381664"/>
    <w:rsid w:val="0038409E"/>
    <w:rsid w:val="00387022"/>
    <w:rsid w:val="00387717"/>
    <w:rsid w:val="00390839"/>
    <w:rsid w:val="00392FDC"/>
    <w:rsid w:val="003937CD"/>
    <w:rsid w:val="0039523F"/>
    <w:rsid w:val="003A05D8"/>
    <w:rsid w:val="003A2567"/>
    <w:rsid w:val="003A63ED"/>
    <w:rsid w:val="003B41D7"/>
    <w:rsid w:val="003B5286"/>
    <w:rsid w:val="003B71D2"/>
    <w:rsid w:val="003C1577"/>
    <w:rsid w:val="003C25A3"/>
    <w:rsid w:val="003C3C62"/>
    <w:rsid w:val="003C3C6E"/>
    <w:rsid w:val="003C4B65"/>
    <w:rsid w:val="003C5414"/>
    <w:rsid w:val="003C5457"/>
    <w:rsid w:val="003C5DBF"/>
    <w:rsid w:val="003C60AC"/>
    <w:rsid w:val="003C6341"/>
    <w:rsid w:val="003D188D"/>
    <w:rsid w:val="003D1FD4"/>
    <w:rsid w:val="003D320B"/>
    <w:rsid w:val="003D496B"/>
    <w:rsid w:val="003D4CFB"/>
    <w:rsid w:val="003D5412"/>
    <w:rsid w:val="003D603D"/>
    <w:rsid w:val="003D7F12"/>
    <w:rsid w:val="003E06B6"/>
    <w:rsid w:val="003E4572"/>
    <w:rsid w:val="003E7513"/>
    <w:rsid w:val="003F2984"/>
    <w:rsid w:val="003F4AFE"/>
    <w:rsid w:val="003F6099"/>
    <w:rsid w:val="003F775E"/>
    <w:rsid w:val="00402DE5"/>
    <w:rsid w:val="00403A4F"/>
    <w:rsid w:val="004060CC"/>
    <w:rsid w:val="00406834"/>
    <w:rsid w:val="00407D6A"/>
    <w:rsid w:val="004125DA"/>
    <w:rsid w:val="00412897"/>
    <w:rsid w:val="00413A5D"/>
    <w:rsid w:val="004148AF"/>
    <w:rsid w:val="004153A5"/>
    <w:rsid w:val="00416772"/>
    <w:rsid w:val="004174B6"/>
    <w:rsid w:val="00420155"/>
    <w:rsid w:val="004207CF"/>
    <w:rsid w:val="00422A15"/>
    <w:rsid w:val="00424420"/>
    <w:rsid w:val="00424B75"/>
    <w:rsid w:val="004308F4"/>
    <w:rsid w:val="00432D55"/>
    <w:rsid w:val="004345F2"/>
    <w:rsid w:val="00441311"/>
    <w:rsid w:val="0044170D"/>
    <w:rsid w:val="0044312A"/>
    <w:rsid w:val="00446C1E"/>
    <w:rsid w:val="00447254"/>
    <w:rsid w:val="004537DF"/>
    <w:rsid w:val="00453FAA"/>
    <w:rsid w:val="004545AA"/>
    <w:rsid w:val="00455168"/>
    <w:rsid w:val="004568B4"/>
    <w:rsid w:val="00460E21"/>
    <w:rsid w:val="0046316A"/>
    <w:rsid w:val="004655FA"/>
    <w:rsid w:val="0046750B"/>
    <w:rsid w:val="0046773F"/>
    <w:rsid w:val="00467FB1"/>
    <w:rsid w:val="00470910"/>
    <w:rsid w:val="00471F97"/>
    <w:rsid w:val="0047224F"/>
    <w:rsid w:val="00474668"/>
    <w:rsid w:val="00475A46"/>
    <w:rsid w:val="00477BF5"/>
    <w:rsid w:val="00480D46"/>
    <w:rsid w:val="00481007"/>
    <w:rsid w:val="00482631"/>
    <w:rsid w:val="0048318B"/>
    <w:rsid w:val="00483775"/>
    <w:rsid w:val="00483C18"/>
    <w:rsid w:val="00484C65"/>
    <w:rsid w:val="0048699E"/>
    <w:rsid w:val="0049028B"/>
    <w:rsid w:val="00490314"/>
    <w:rsid w:val="00491F19"/>
    <w:rsid w:val="00496F0B"/>
    <w:rsid w:val="004A0FB2"/>
    <w:rsid w:val="004A2F96"/>
    <w:rsid w:val="004A36E4"/>
    <w:rsid w:val="004A51E3"/>
    <w:rsid w:val="004B0085"/>
    <w:rsid w:val="004B0FA4"/>
    <w:rsid w:val="004B369C"/>
    <w:rsid w:val="004B5D85"/>
    <w:rsid w:val="004C0A2D"/>
    <w:rsid w:val="004C1418"/>
    <w:rsid w:val="004C1E5D"/>
    <w:rsid w:val="004C203D"/>
    <w:rsid w:val="004C4681"/>
    <w:rsid w:val="004C4783"/>
    <w:rsid w:val="004C643B"/>
    <w:rsid w:val="004C6A43"/>
    <w:rsid w:val="004C6E2E"/>
    <w:rsid w:val="004D2A7E"/>
    <w:rsid w:val="004D3718"/>
    <w:rsid w:val="004D602E"/>
    <w:rsid w:val="004D7054"/>
    <w:rsid w:val="004E0E73"/>
    <w:rsid w:val="004E11F0"/>
    <w:rsid w:val="004E13A7"/>
    <w:rsid w:val="004E3E10"/>
    <w:rsid w:val="004F06DD"/>
    <w:rsid w:val="004F1088"/>
    <w:rsid w:val="004F12A8"/>
    <w:rsid w:val="004F391F"/>
    <w:rsid w:val="004F3E8C"/>
    <w:rsid w:val="004F4B7F"/>
    <w:rsid w:val="004F7485"/>
    <w:rsid w:val="004F76A0"/>
    <w:rsid w:val="005012F6"/>
    <w:rsid w:val="0050470A"/>
    <w:rsid w:val="00505D75"/>
    <w:rsid w:val="00507F1E"/>
    <w:rsid w:val="0051008F"/>
    <w:rsid w:val="0051223B"/>
    <w:rsid w:val="00512774"/>
    <w:rsid w:val="0051413A"/>
    <w:rsid w:val="0051484C"/>
    <w:rsid w:val="00515A41"/>
    <w:rsid w:val="00515F09"/>
    <w:rsid w:val="0051640D"/>
    <w:rsid w:val="005222C8"/>
    <w:rsid w:val="00525E4F"/>
    <w:rsid w:val="005278B7"/>
    <w:rsid w:val="00530ED4"/>
    <w:rsid w:val="00530FE7"/>
    <w:rsid w:val="005318B0"/>
    <w:rsid w:val="005371DC"/>
    <w:rsid w:val="00537552"/>
    <w:rsid w:val="00540899"/>
    <w:rsid w:val="00545629"/>
    <w:rsid w:val="00546181"/>
    <w:rsid w:val="0054623D"/>
    <w:rsid w:val="00546D32"/>
    <w:rsid w:val="00551937"/>
    <w:rsid w:val="00551E0E"/>
    <w:rsid w:val="005535F3"/>
    <w:rsid w:val="005553AC"/>
    <w:rsid w:val="005568F4"/>
    <w:rsid w:val="00556DFB"/>
    <w:rsid w:val="00557647"/>
    <w:rsid w:val="00560AAB"/>
    <w:rsid w:val="0056662C"/>
    <w:rsid w:val="00567A73"/>
    <w:rsid w:val="00570DB6"/>
    <w:rsid w:val="00570EE1"/>
    <w:rsid w:val="005736AF"/>
    <w:rsid w:val="00573F7D"/>
    <w:rsid w:val="0058253D"/>
    <w:rsid w:val="005834CD"/>
    <w:rsid w:val="005867F9"/>
    <w:rsid w:val="00586B06"/>
    <w:rsid w:val="00587FFA"/>
    <w:rsid w:val="0059023E"/>
    <w:rsid w:val="00590FBB"/>
    <w:rsid w:val="005927A0"/>
    <w:rsid w:val="00593C7A"/>
    <w:rsid w:val="00597C54"/>
    <w:rsid w:val="00597DF6"/>
    <w:rsid w:val="005A0117"/>
    <w:rsid w:val="005A15BA"/>
    <w:rsid w:val="005A200B"/>
    <w:rsid w:val="005A30C5"/>
    <w:rsid w:val="005A3313"/>
    <w:rsid w:val="005A38EF"/>
    <w:rsid w:val="005A405A"/>
    <w:rsid w:val="005A418C"/>
    <w:rsid w:val="005A4A7A"/>
    <w:rsid w:val="005B0ECF"/>
    <w:rsid w:val="005B37FF"/>
    <w:rsid w:val="005B45E0"/>
    <w:rsid w:val="005B4F07"/>
    <w:rsid w:val="005B7361"/>
    <w:rsid w:val="005B7410"/>
    <w:rsid w:val="005B7D91"/>
    <w:rsid w:val="005C0B07"/>
    <w:rsid w:val="005C15C9"/>
    <w:rsid w:val="005C183D"/>
    <w:rsid w:val="005C1C2D"/>
    <w:rsid w:val="005C1E74"/>
    <w:rsid w:val="005C2AC5"/>
    <w:rsid w:val="005C2AE1"/>
    <w:rsid w:val="005D0CAB"/>
    <w:rsid w:val="005D11EC"/>
    <w:rsid w:val="005D2447"/>
    <w:rsid w:val="005D3905"/>
    <w:rsid w:val="005D5FF8"/>
    <w:rsid w:val="005D6736"/>
    <w:rsid w:val="005D6D1D"/>
    <w:rsid w:val="005D7B1B"/>
    <w:rsid w:val="005E0108"/>
    <w:rsid w:val="005E05F1"/>
    <w:rsid w:val="005E251D"/>
    <w:rsid w:val="005E34D1"/>
    <w:rsid w:val="005E5D17"/>
    <w:rsid w:val="005E756F"/>
    <w:rsid w:val="005F2447"/>
    <w:rsid w:val="005F2FAA"/>
    <w:rsid w:val="005F5C4F"/>
    <w:rsid w:val="005F5D37"/>
    <w:rsid w:val="005F714A"/>
    <w:rsid w:val="006011A9"/>
    <w:rsid w:val="00601EAC"/>
    <w:rsid w:val="006025CC"/>
    <w:rsid w:val="0060610A"/>
    <w:rsid w:val="00606412"/>
    <w:rsid w:val="00607660"/>
    <w:rsid w:val="00607E15"/>
    <w:rsid w:val="00610315"/>
    <w:rsid w:val="006114B8"/>
    <w:rsid w:val="00614BDF"/>
    <w:rsid w:val="00616040"/>
    <w:rsid w:val="00616C20"/>
    <w:rsid w:val="00617A0E"/>
    <w:rsid w:val="0062183F"/>
    <w:rsid w:val="00624CF5"/>
    <w:rsid w:val="00625D4B"/>
    <w:rsid w:val="006269FF"/>
    <w:rsid w:val="00626F37"/>
    <w:rsid w:val="006275E1"/>
    <w:rsid w:val="00627A06"/>
    <w:rsid w:val="0063130A"/>
    <w:rsid w:val="0063252C"/>
    <w:rsid w:val="006328C1"/>
    <w:rsid w:val="00633765"/>
    <w:rsid w:val="00633CD8"/>
    <w:rsid w:val="0063489E"/>
    <w:rsid w:val="006348C0"/>
    <w:rsid w:val="0063690B"/>
    <w:rsid w:val="006370C8"/>
    <w:rsid w:val="00637DBD"/>
    <w:rsid w:val="0064272D"/>
    <w:rsid w:val="00643A2C"/>
    <w:rsid w:val="006447ED"/>
    <w:rsid w:val="00644E53"/>
    <w:rsid w:val="00644EE0"/>
    <w:rsid w:val="006458E6"/>
    <w:rsid w:val="006462F9"/>
    <w:rsid w:val="00646FF4"/>
    <w:rsid w:val="00647497"/>
    <w:rsid w:val="00650AC4"/>
    <w:rsid w:val="00652CDE"/>
    <w:rsid w:val="00652DCD"/>
    <w:rsid w:val="006535E6"/>
    <w:rsid w:val="00656AF3"/>
    <w:rsid w:val="0066027D"/>
    <w:rsid w:val="006602D7"/>
    <w:rsid w:val="00660970"/>
    <w:rsid w:val="0066191B"/>
    <w:rsid w:val="00661943"/>
    <w:rsid w:val="00665112"/>
    <w:rsid w:val="0066678C"/>
    <w:rsid w:val="00666C02"/>
    <w:rsid w:val="00667853"/>
    <w:rsid w:val="0067058C"/>
    <w:rsid w:val="00671709"/>
    <w:rsid w:val="00672E01"/>
    <w:rsid w:val="00676BB0"/>
    <w:rsid w:val="00677D1A"/>
    <w:rsid w:val="006803B2"/>
    <w:rsid w:val="0069483B"/>
    <w:rsid w:val="006951D9"/>
    <w:rsid w:val="00695552"/>
    <w:rsid w:val="00695892"/>
    <w:rsid w:val="0069705F"/>
    <w:rsid w:val="00697E1C"/>
    <w:rsid w:val="006A01B2"/>
    <w:rsid w:val="006A190E"/>
    <w:rsid w:val="006A4FF2"/>
    <w:rsid w:val="006A5AF9"/>
    <w:rsid w:val="006A6944"/>
    <w:rsid w:val="006A7474"/>
    <w:rsid w:val="006B257A"/>
    <w:rsid w:val="006B260B"/>
    <w:rsid w:val="006B3E5E"/>
    <w:rsid w:val="006B41DF"/>
    <w:rsid w:val="006B4AC6"/>
    <w:rsid w:val="006B4D67"/>
    <w:rsid w:val="006B511E"/>
    <w:rsid w:val="006B5AFB"/>
    <w:rsid w:val="006B63B3"/>
    <w:rsid w:val="006C35D9"/>
    <w:rsid w:val="006C3C6F"/>
    <w:rsid w:val="006C46D4"/>
    <w:rsid w:val="006C6355"/>
    <w:rsid w:val="006D02CC"/>
    <w:rsid w:val="006D0EE6"/>
    <w:rsid w:val="006D3063"/>
    <w:rsid w:val="006D56E8"/>
    <w:rsid w:val="006D5BCB"/>
    <w:rsid w:val="006D700B"/>
    <w:rsid w:val="006D710A"/>
    <w:rsid w:val="006E0A19"/>
    <w:rsid w:val="006E0B84"/>
    <w:rsid w:val="006E123C"/>
    <w:rsid w:val="006E418E"/>
    <w:rsid w:val="006E4A19"/>
    <w:rsid w:val="006E586B"/>
    <w:rsid w:val="006F2271"/>
    <w:rsid w:val="006F5058"/>
    <w:rsid w:val="006F5CBC"/>
    <w:rsid w:val="006F6D0F"/>
    <w:rsid w:val="006F7741"/>
    <w:rsid w:val="00701B3F"/>
    <w:rsid w:val="00703AD2"/>
    <w:rsid w:val="00703CA5"/>
    <w:rsid w:val="00704B5F"/>
    <w:rsid w:val="0070619B"/>
    <w:rsid w:val="007075AE"/>
    <w:rsid w:val="00707A4B"/>
    <w:rsid w:val="00707D51"/>
    <w:rsid w:val="007114BB"/>
    <w:rsid w:val="007116EE"/>
    <w:rsid w:val="00713989"/>
    <w:rsid w:val="00713D99"/>
    <w:rsid w:val="00714E5C"/>
    <w:rsid w:val="0071528E"/>
    <w:rsid w:val="00716E44"/>
    <w:rsid w:val="007204C3"/>
    <w:rsid w:val="00722199"/>
    <w:rsid w:val="00726B08"/>
    <w:rsid w:val="00730128"/>
    <w:rsid w:val="007313AB"/>
    <w:rsid w:val="007324B7"/>
    <w:rsid w:val="0073487A"/>
    <w:rsid w:val="00734D26"/>
    <w:rsid w:val="00735971"/>
    <w:rsid w:val="00735A0F"/>
    <w:rsid w:val="007363C1"/>
    <w:rsid w:val="00736769"/>
    <w:rsid w:val="00740461"/>
    <w:rsid w:val="00741B34"/>
    <w:rsid w:val="00742255"/>
    <w:rsid w:val="007426C9"/>
    <w:rsid w:val="00745289"/>
    <w:rsid w:val="007467BA"/>
    <w:rsid w:val="00747629"/>
    <w:rsid w:val="00751AC1"/>
    <w:rsid w:val="007534A1"/>
    <w:rsid w:val="00753D98"/>
    <w:rsid w:val="0075471A"/>
    <w:rsid w:val="0075551B"/>
    <w:rsid w:val="0075582A"/>
    <w:rsid w:val="007579EE"/>
    <w:rsid w:val="00762EF4"/>
    <w:rsid w:val="00763FB1"/>
    <w:rsid w:val="00766ECB"/>
    <w:rsid w:val="00770FF1"/>
    <w:rsid w:val="0077229B"/>
    <w:rsid w:val="00773155"/>
    <w:rsid w:val="00774F70"/>
    <w:rsid w:val="00776155"/>
    <w:rsid w:val="00776193"/>
    <w:rsid w:val="00780246"/>
    <w:rsid w:val="0078070B"/>
    <w:rsid w:val="00781DF8"/>
    <w:rsid w:val="007824F9"/>
    <w:rsid w:val="0078316A"/>
    <w:rsid w:val="007839BB"/>
    <w:rsid w:val="007876C2"/>
    <w:rsid w:val="0079135B"/>
    <w:rsid w:val="00792D9B"/>
    <w:rsid w:val="00793612"/>
    <w:rsid w:val="00793693"/>
    <w:rsid w:val="007944E6"/>
    <w:rsid w:val="00794842"/>
    <w:rsid w:val="00795E01"/>
    <w:rsid w:val="00796217"/>
    <w:rsid w:val="00796280"/>
    <w:rsid w:val="007968D8"/>
    <w:rsid w:val="00797E7B"/>
    <w:rsid w:val="007A1874"/>
    <w:rsid w:val="007A2DBE"/>
    <w:rsid w:val="007A5F50"/>
    <w:rsid w:val="007A69BA"/>
    <w:rsid w:val="007A6C0B"/>
    <w:rsid w:val="007A6D06"/>
    <w:rsid w:val="007B204E"/>
    <w:rsid w:val="007B30D6"/>
    <w:rsid w:val="007B5412"/>
    <w:rsid w:val="007B5B25"/>
    <w:rsid w:val="007B6035"/>
    <w:rsid w:val="007C04B9"/>
    <w:rsid w:val="007C191E"/>
    <w:rsid w:val="007C3D6E"/>
    <w:rsid w:val="007C65B3"/>
    <w:rsid w:val="007D1BFD"/>
    <w:rsid w:val="007D2625"/>
    <w:rsid w:val="007D3809"/>
    <w:rsid w:val="007D50D2"/>
    <w:rsid w:val="007D5C11"/>
    <w:rsid w:val="007D7CA9"/>
    <w:rsid w:val="007D7CFB"/>
    <w:rsid w:val="007E14BE"/>
    <w:rsid w:val="007E2C44"/>
    <w:rsid w:val="007E31A9"/>
    <w:rsid w:val="007E4077"/>
    <w:rsid w:val="007E587C"/>
    <w:rsid w:val="007E5FF6"/>
    <w:rsid w:val="007F18A1"/>
    <w:rsid w:val="007F402D"/>
    <w:rsid w:val="007F5B18"/>
    <w:rsid w:val="00800DEC"/>
    <w:rsid w:val="0080254E"/>
    <w:rsid w:val="008103F6"/>
    <w:rsid w:val="00810E1F"/>
    <w:rsid w:val="0081126D"/>
    <w:rsid w:val="00814499"/>
    <w:rsid w:val="008154B9"/>
    <w:rsid w:val="00815FD5"/>
    <w:rsid w:val="00816BD8"/>
    <w:rsid w:val="00817B9B"/>
    <w:rsid w:val="00830876"/>
    <w:rsid w:val="00830D57"/>
    <w:rsid w:val="00832B8F"/>
    <w:rsid w:val="00833D83"/>
    <w:rsid w:val="00835B25"/>
    <w:rsid w:val="00836E6B"/>
    <w:rsid w:val="00836E8D"/>
    <w:rsid w:val="008373C7"/>
    <w:rsid w:val="00840C38"/>
    <w:rsid w:val="00842197"/>
    <w:rsid w:val="00843FA9"/>
    <w:rsid w:val="008443D2"/>
    <w:rsid w:val="008462F2"/>
    <w:rsid w:val="0084757B"/>
    <w:rsid w:val="00847F91"/>
    <w:rsid w:val="00851CB3"/>
    <w:rsid w:val="008528B7"/>
    <w:rsid w:val="00852FCD"/>
    <w:rsid w:val="00853485"/>
    <w:rsid w:val="008568BF"/>
    <w:rsid w:val="00864714"/>
    <w:rsid w:val="00866AE0"/>
    <w:rsid w:val="00866F78"/>
    <w:rsid w:val="00867FD9"/>
    <w:rsid w:val="00870242"/>
    <w:rsid w:val="00870FEC"/>
    <w:rsid w:val="00873F0D"/>
    <w:rsid w:val="00877BE1"/>
    <w:rsid w:val="008802EE"/>
    <w:rsid w:val="00881BC3"/>
    <w:rsid w:val="00882D79"/>
    <w:rsid w:val="00883307"/>
    <w:rsid w:val="0088366F"/>
    <w:rsid w:val="00884CF1"/>
    <w:rsid w:val="00885852"/>
    <w:rsid w:val="00886B5D"/>
    <w:rsid w:val="00890C55"/>
    <w:rsid w:val="0089145F"/>
    <w:rsid w:val="0089318C"/>
    <w:rsid w:val="008933BB"/>
    <w:rsid w:val="0089350A"/>
    <w:rsid w:val="00895F87"/>
    <w:rsid w:val="0089658E"/>
    <w:rsid w:val="00897287"/>
    <w:rsid w:val="008A09A7"/>
    <w:rsid w:val="008A0A45"/>
    <w:rsid w:val="008A2D28"/>
    <w:rsid w:val="008A3C37"/>
    <w:rsid w:val="008A3C76"/>
    <w:rsid w:val="008A57EA"/>
    <w:rsid w:val="008A5DDB"/>
    <w:rsid w:val="008A6597"/>
    <w:rsid w:val="008A6911"/>
    <w:rsid w:val="008A7E8E"/>
    <w:rsid w:val="008B3EE7"/>
    <w:rsid w:val="008B4446"/>
    <w:rsid w:val="008B5737"/>
    <w:rsid w:val="008B5C5D"/>
    <w:rsid w:val="008B7579"/>
    <w:rsid w:val="008C1185"/>
    <w:rsid w:val="008C3DD9"/>
    <w:rsid w:val="008D06ED"/>
    <w:rsid w:val="008D1801"/>
    <w:rsid w:val="008D2031"/>
    <w:rsid w:val="008D2660"/>
    <w:rsid w:val="008D2F0C"/>
    <w:rsid w:val="008D4BFE"/>
    <w:rsid w:val="008D4DBA"/>
    <w:rsid w:val="008D5069"/>
    <w:rsid w:val="008D52D1"/>
    <w:rsid w:val="008D64CA"/>
    <w:rsid w:val="008E380B"/>
    <w:rsid w:val="008E42D1"/>
    <w:rsid w:val="008E5F29"/>
    <w:rsid w:val="008E6112"/>
    <w:rsid w:val="008E6836"/>
    <w:rsid w:val="008E6DCF"/>
    <w:rsid w:val="008F15CF"/>
    <w:rsid w:val="008F3ADC"/>
    <w:rsid w:val="008F45DC"/>
    <w:rsid w:val="008F5F8F"/>
    <w:rsid w:val="008F6DF5"/>
    <w:rsid w:val="008F6F5E"/>
    <w:rsid w:val="008F78A8"/>
    <w:rsid w:val="008F7A9B"/>
    <w:rsid w:val="008F7E9E"/>
    <w:rsid w:val="00901AD9"/>
    <w:rsid w:val="00902C2A"/>
    <w:rsid w:val="00904784"/>
    <w:rsid w:val="0090588B"/>
    <w:rsid w:val="00907AB9"/>
    <w:rsid w:val="0091179D"/>
    <w:rsid w:val="0091417F"/>
    <w:rsid w:val="00915088"/>
    <w:rsid w:val="009206DA"/>
    <w:rsid w:val="00920A49"/>
    <w:rsid w:val="00921403"/>
    <w:rsid w:val="00922C34"/>
    <w:rsid w:val="00925759"/>
    <w:rsid w:val="009303D4"/>
    <w:rsid w:val="009305BF"/>
    <w:rsid w:val="00930E1B"/>
    <w:rsid w:val="00930E89"/>
    <w:rsid w:val="009320E3"/>
    <w:rsid w:val="00932171"/>
    <w:rsid w:val="009358A4"/>
    <w:rsid w:val="00935F46"/>
    <w:rsid w:val="00936FF7"/>
    <w:rsid w:val="009378D9"/>
    <w:rsid w:val="00937919"/>
    <w:rsid w:val="00941B20"/>
    <w:rsid w:val="00941C8F"/>
    <w:rsid w:val="00941C94"/>
    <w:rsid w:val="009425E5"/>
    <w:rsid w:val="009464A1"/>
    <w:rsid w:val="009524EE"/>
    <w:rsid w:val="009601D6"/>
    <w:rsid w:val="009608C4"/>
    <w:rsid w:val="00960FE0"/>
    <w:rsid w:val="0096237C"/>
    <w:rsid w:val="00962AA9"/>
    <w:rsid w:val="00962C99"/>
    <w:rsid w:val="00963EA6"/>
    <w:rsid w:val="00971C77"/>
    <w:rsid w:val="00972DE7"/>
    <w:rsid w:val="00974C18"/>
    <w:rsid w:val="00975A7B"/>
    <w:rsid w:val="00975AA4"/>
    <w:rsid w:val="009760FC"/>
    <w:rsid w:val="00977311"/>
    <w:rsid w:val="0098236E"/>
    <w:rsid w:val="00984D91"/>
    <w:rsid w:val="0098566E"/>
    <w:rsid w:val="00986B5F"/>
    <w:rsid w:val="00987082"/>
    <w:rsid w:val="00990CE8"/>
    <w:rsid w:val="0099199C"/>
    <w:rsid w:val="00992400"/>
    <w:rsid w:val="00992A87"/>
    <w:rsid w:val="00992CDD"/>
    <w:rsid w:val="0099500E"/>
    <w:rsid w:val="0099586A"/>
    <w:rsid w:val="00996DB8"/>
    <w:rsid w:val="009A0010"/>
    <w:rsid w:val="009A3F18"/>
    <w:rsid w:val="009A5170"/>
    <w:rsid w:val="009A69CD"/>
    <w:rsid w:val="009A707E"/>
    <w:rsid w:val="009B2B83"/>
    <w:rsid w:val="009B4A66"/>
    <w:rsid w:val="009B551F"/>
    <w:rsid w:val="009B5AAD"/>
    <w:rsid w:val="009C0125"/>
    <w:rsid w:val="009C095F"/>
    <w:rsid w:val="009C3BEF"/>
    <w:rsid w:val="009C417A"/>
    <w:rsid w:val="009C4AED"/>
    <w:rsid w:val="009C5447"/>
    <w:rsid w:val="009C5517"/>
    <w:rsid w:val="009C68F0"/>
    <w:rsid w:val="009C6BB2"/>
    <w:rsid w:val="009D0B5D"/>
    <w:rsid w:val="009D1D1E"/>
    <w:rsid w:val="009D45AD"/>
    <w:rsid w:val="009D7B9E"/>
    <w:rsid w:val="009E0567"/>
    <w:rsid w:val="009E2298"/>
    <w:rsid w:val="009E2539"/>
    <w:rsid w:val="009E5430"/>
    <w:rsid w:val="009E5664"/>
    <w:rsid w:val="009E5775"/>
    <w:rsid w:val="009F16C3"/>
    <w:rsid w:val="009F1FD5"/>
    <w:rsid w:val="009F388D"/>
    <w:rsid w:val="009F3E35"/>
    <w:rsid w:val="009F54DC"/>
    <w:rsid w:val="00A00BC8"/>
    <w:rsid w:val="00A0139F"/>
    <w:rsid w:val="00A0175F"/>
    <w:rsid w:val="00A02439"/>
    <w:rsid w:val="00A02633"/>
    <w:rsid w:val="00A02B54"/>
    <w:rsid w:val="00A03127"/>
    <w:rsid w:val="00A031D9"/>
    <w:rsid w:val="00A044AE"/>
    <w:rsid w:val="00A0561F"/>
    <w:rsid w:val="00A07566"/>
    <w:rsid w:val="00A07A7A"/>
    <w:rsid w:val="00A103FB"/>
    <w:rsid w:val="00A12CF7"/>
    <w:rsid w:val="00A13846"/>
    <w:rsid w:val="00A1616C"/>
    <w:rsid w:val="00A16C80"/>
    <w:rsid w:val="00A17325"/>
    <w:rsid w:val="00A17B2A"/>
    <w:rsid w:val="00A27CB3"/>
    <w:rsid w:val="00A27D81"/>
    <w:rsid w:val="00A3088C"/>
    <w:rsid w:val="00A30A4A"/>
    <w:rsid w:val="00A31688"/>
    <w:rsid w:val="00A31C7B"/>
    <w:rsid w:val="00A3235A"/>
    <w:rsid w:val="00A33075"/>
    <w:rsid w:val="00A34265"/>
    <w:rsid w:val="00A34434"/>
    <w:rsid w:val="00A35B76"/>
    <w:rsid w:val="00A36029"/>
    <w:rsid w:val="00A36418"/>
    <w:rsid w:val="00A3641E"/>
    <w:rsid w:val="00A3735B"/>
    <w:rsid w:val="00A37AAC"/>
    <w:rsid w:val="00A401AD"/>
    <w:rsid w:val="00A402D2"/>
    <w:rsid w:val="00A40E17"/>
    <w:rsid w:val="00A43909"/>
    <w:rsid w:val="00A45E78"/>
    <w:rsid w:val="00A46651"/>
    <w:rsid w:val="00A474A6"/>
    <w:rsid w:val="00A500B7"/>
    <w:rsid w:val="00A50735"/>
    <w:rsid w:val="00A51969"/>
    <w:rsid w:val="00A5344B"/>
    <w:rsid w:val="00A63B6C"/>
    <w:rsid w:val="00A65270"/>
    <w:rsid w:val="00A66A8E"/>
    <w:rsid w:val="00A702BA"/>
    <w:rsid w:val="00A72077"/>
    <w:rsid w:val="00A72C84"/>
    <w:rsid w:val="00A75B07"/>
    <w:rsid w:val="00A75F2D"/>
    <w:rsid w:val="00A76A08"/>
    <w:rsid w:val="00A76CA7"/>
    <w:rsid w:val="00A77442"/>
    <w:rsid w:val="00A77F7A"/>
    <w:rsid w:val="00A84611"/>
    <w:rsid w:val="00A847FB"/>
    <w:rsid w:val="00A8633D"/>
    <w:rsid w:val="00A86680"/>
    <w:rsid w:val="00A868F4"/>
    <w:rsid w:val="00A946DB"/>
    <w:rsid w:val="00A97823"/>
    <w:rsid w:val="00AA0A98"/>
    <w:rsid w:val="00AA0FAD"/>
    <w:rsid w:val="00AA1544"/>
    <w:rsid w:val="00AA290B"/>
    <w:rsid w:val="00AA3B13"/>
    <w:rsid w:val="00AA3BB8"/>
    <w:rsid w:val="00AA3DAF"/>
    <w:rsid w:val="00AA4CE1"/>
    <w:rsid w:val="00AA6113"/>
    <w:rsid w:val="00AA66DB"/>
    <w:rsid w:val="00AA7F1D"/>
    <w:rsid w:val="00AB1095"/>
    <w:rsid w:val="00AB18AC"/>
    <w:rsid w:val="00AB1F0F"/>
    <w:rsid w:val="00AB5AF0"/>
    <w:rsid w:val="00AB5E4E"/>
    <w:rsid w:val="00AB7B42"/>
    <w:rsid w:val="00AC0652"/>
    <w:rsid w:val="00AC1571"/>
    <w:rsid w:val="00AC1C1D"/>
    <w:rsid w:val="00AC3B82"/>
    <w:rsid w:val="00AC40EF"/>
    <w:rsid w:val="00AC4F8E"/>
    <w:rsid w:val="00AC6496"/>
    <w:rsid w:val="00AC723C"/>
    <w:rsid w:val="00AD6320"/>
    <w:rsid w:val="00AE128D"/>
    <w:rsid w:val="00AE1499"/>
    <w:rsid w:val="00AE1B4C"/>
    <w:rsid w:val="00AE469C"/>
    <w:rsid w:val="00AE5346"/>
    <w:rsid w:val="00AE542F"/>
    <w:rsid w:val="00AE5DF5"/>
    <w:rsid w:val="00AE68A3"/>
    <w:rsid w:val="00AE696D"/>
    <w:rsid w:val="00AF0D86"/>
    <w:rsid w:val="00AF15A6"/>
    <w:rsid w:val="00AF18B4"/>
    <w:rsid w:val="00AF283B"/>
    <w:rsid w:val="00AF3360"/>
    <w:rsid w:val="00AF3834"/>
    <w:rsid w:val="00AF3DF1"/>
    <w:rsid w:val="00AF5828"/>
    <w:rsid w:val="00AF61ED"/>
    <w:rsid w:val="00AF6E5A"/>
    <w:rsid w:val="00AF6FB0"/>
    <w:rsid w:val="00B01E6F"/>
    <w:rsid w:val="00B038A7"/>
    <w:rsid w:val="00B04D34"/>
    <w:rsid w:val="00B06FD0"/>
    <w:rsid w:val="00B0737F"/>
    <w:rsid w:val="00B07439"/>
    <w:rsid w:val="00B10042"/>
    <w:rsid w:val="00B10DA1"/>
    <w:rsid w:val="00B11C92"/>
    <w:rsid w:val="00B12BFC"/>
    <w:rsid w:val="00B12C73"/>
    <w:rsid w:val="00B1369E"/>
    <w:rsid w:val="00B13767"/>
    <w:rsid w:val="00B13C4A"/>
    <w:rsid w:val="00B15982"/>
    <w:rsid w:val="00B17A13"/>
    <w:rsid w:val="00B20281"/>
    <w:rsid w:val="00B2106F"/>
    <w:rsid w:val="00B22E7C"/>
    <w:rsid w:val="00B25324"/>
    <w:rsid w:val="00B301C4"/>
    <w:rsid w:val="00B3052B"/>
    <w:rsid w:val="00B30F31"/>
    <w:rsid w:val="00B3180D"/>
    <w:rsid w:val="00B32EE6"/>
    <w:rsid w:val="00B32F33"/>
    <w:rsid w:val="00B330D6"/>
    <w:rsid w:val="00B33B34"/>
    <w:rsid w:val="00B345D5"/>
    <w:rsid w:val="00B34D83"/>
    <w:rsid w:val="00B36CE6"/>
    <w:rsid w:val="00B37D5E"/>
    <w:rsid w:val="00B405CA"/>
    <w:rsid w:val="00B40D0B"/>
    <w:rsid w:val="00B4103D"/>
    <w:rsid w:val="00B4185B"/>
    <w:rsid w:val="00B42F2A"/>
    <w:rsid w:val="00B431BB"/>
    <w:rsid w:val="00B44179"/>
    <w:rsid w:val="00B459DD"/>
    <w:rsid w:val="00B505B8"/>
    <w:rsid w:val="00B51EF8"/>
    <w:rsid w:val="00B5317B"/>
    <w:rsid w:val="00B55AB5"/>
    <w:rsid w:val="00B55E56"/>
    <w:rsid w:val="00B57CF5"/>
    <w:rsid w:val="00B61FCC"/>
    <w:rsid w:val="00B62561"/>
    <w:rsid w:val="00B64894"/>
    <w:rsid w:val="00B67AFC"/>
    <w:rsid w:val="00B70B59"/>
    <w:rsid w:val="00B70CA3"/>
    <w:rsid w:val="00B719E3"/>
    <w:rsid w:val="00B7291D"/>
    <w:rsid w:val="00B73B05"/>
    <w:rsid w:val="00B75BD4"/>
    <w:rsid w:val="00B75D8C"/>
    <w:rsid w:val="00B771F4"/>
    <w:rsid w:val="00B775EB"/>
    <w:rsid w:val="00B8013D"/>
    <w:rsid w:val="00B809A2"/>
    <w:rsid w:val="00B80BCD"/>
    <w:rsid w:val="00B8356B"/>
    <w:rsid w:val="00B8734B"/>
    <w:rsid w:val="00B91D66"/>
    <w:rsid w:val="00B9543C"/>
    <w:rsid w:val="00B9717F"/>
    <w:rsid w:val="00BA0A9D"/>
    <w:rsid w:val="00BA2573"/>
    <w:rsid w:val="00BA284A"/>
    <w:rsid w:val="00BA3FAB"/>
    <w:rsid w:val="00BA4471"/>
    <w:rsid w:val="00BA6BD0"/>
    <w:rsid w:val="00BA724E"/>
    <w:rsid w:val="00BB008B"/>
    <w:rsid w:val="00BB14E7"/>
    <w:rsid w:val="00BB3A79"/>
    <w:rsid w:val="00BB4A25"/>
    <w:rsid w:val="00BB57A7"/>
    <w:rsid w:val="00BB625B"/>
    <w:rsid w:val="00BC0708"/>
    <w:rsid w:val="00BC1535"/>
    <w:rsid w:val="00BC28E3"/>
    <w:rsid w:val="00BC3091"/>
    <w:rsid w:val="00BC3BE6"/>
    <w:rsid w:val="00BC3C30"/>
    <w:rsid w:val="00BC4ABD"/>
    <w:rsid w:val="00BC4BF4"/>
    <w:rsid w:val="00BC6D67"/>
    <w:rsid w:val="00BC6F93"/>
    <w:rsid w:val="00BD310F"/>
    <w:rsid w:val="00BD5327"/>
    <w:rsid w:val="00BD54AE"/>
    <w:rsid w:val="00BD571A"/>
    <w:rsid w:val="00BD5743"/>
    <w:rsid w:val="00BD5E8C"/>
    <w:rsid w:val="00BE3771"/>
    <w:rsid w:val="00BE571A"/>
    <w:rsid w:val="00BF6DAE"/>
    <w:rsid w:val="00C00838"/>
    <w:rsid w:val="00C01D07"/>
    <w:rsid w:val="00C0758C"/>
    <w:rsid w:val="00C07D61"/>
    <w:rsid w:val="00C07EA9"/>
    <w:rsid w:val="00C1360B"/>
    <w:rsid w:val="00C14E27"/>
    <w:rsid w:val="00C14F0B"/>
    <w:rsid w:val="00C159C9"/>
    <w:rsid w:val="00C15A24"/>
    <w:rsid w:val="00C16283"/>
    <w:rsid w:val="00C16A5F"/>
    <w:rsid w:val="00C171EA"/>
    <w:rsid w:val="00C173CD"/>
    <w:rsid w:val="00C21922"/>
    <w:rsid w:val="00C222C9"/>
    <w:rsid w:val="00C2370F"/>
    <w:rsid w:val="00C2488C"/>
    <w:rsid w:val="00C24959"/>
    <w:rsid w:val="00C30714"/>
    <w:rsid w:val="00C325F8"/>
    <w:rsid w:val="00C32E42"/>
    <w:rsid w:val="00C34206"/>
    <w:rsid w:val="00C35920"/>
    <w:rsid w:val="00C36FB0"/>
    <w:rsid w:val="00C40B8E"/>
    <w:rsid w:val="00C44538"/>
    <w:rsid w:val="00C44CB8"/>
    <w:rsid w:val="00C45A06"/>
    <w:rsid w:val="00C46444"/>
    <w:rsid w:val="00C46648"/>
    <w:rsid w:val="00C46B4D"/>
    <w:rsid w:val="00C531B9"/>
    <w:rsid w:val="00C559BE"/>
    <w:rsid w:val="00C5709A"/>
    <w:rsid w:val="00C61791"/>
    <w:rsid w:val="00C636B9"/>
    <w:rsid w:val="00C63BF0"/>
    <w:rsid w:val="00C6483B"/>
    <w:rsid w:val="00C70486"/>
    <w:rsid w:val="00C70534"/>
    <w:rsid w:val="00C70FA8"/>
    <w:rsid w:val="00C7111C"/>
    <w:rsid w:val="00C71CA0"/>
    <w:rsid w:val="00C723F9"/>
    <w:rsid w:val="00C72F23"/>
    <w:rsid w:val="00C75982"/>
    <w:rsid w:val="00C75CB1"/>
    <w:rsid w:val="00C776D6"/>
    <w:rsid w:val="00C81E34"/>
    <w:rsid w:val="00C84A68"/>
    <w:rsid w:val="00C8578C"/>
    <w:rsid w:val="00C869F9"/>
    <w:rsid w:val="00C86C6E"/>
    <w:rsid w:val="00C87372"/>
    <w:rsid w:val="00C90BCA"/>
    <w:rsid w:val="00C9284D"/>
    <w:rsid w:val="00C942DA"/>
    <w:rsid w:val="00CA06FA"/>
    <w:rsid w:val="00CA0BA3"/>
    <w:rsid w:val="00CA0C0E"/>
    <w:rsid w:val="00CA0D07"/>
    <w:rsid w:val="00CA49CC"/>
    <w:rsid w:val="00CA5C6C"/>
    <w:rsid w:val="00CA5CB5"/>
    <w:rsid w:val="00CB0882"/>
    <w:rsid w:val="00CB0B21"/>
    <w:rsid w:val="00CB1AB6"/>
    <w:rsid w:val="00CB2147"/>
    <w:rsid w:val="00CB32F6"/>
    <w:rsid w:val="00CB4ABB"/>
    <w:rsid w:val="00CB529B"/>
    <w:rsid w:val="00CB6DDE"/>
    <w:rsid w:val="00CB7C90"/>
    <w:rsid w:val="00CC0027"/>
    <w:rsid w:val="00CC01DE"/>
    <w:rsid w:val="00CC0C3A"/>
    <w:rsid w:val="00CC2B86"/>
    <w:rsid w:val="00CC37F8"/>
    <w:rsid w:val="00CC48CD"/>
    <w:rsid w:val="00CC538E"/>
    <w:rsid w:val="00CD08A9"/>
    <w:rsid w:val="00CD3ABE"/>
    <w:rsid w:val="00CD64BF"/>
    <w:rsid w:val="00CD69C0"/>
    <w:rsid w:val="00CD7646"/>
    <w:rsid w:val="00CE0F3F"/>
    <w:rsid w:val="00CE46F0"/>
    <w:rsid w:val="00CE6457"/>
    <w:rsid w:val="00CE65C2"/>
    <w:rsid w:val="00CE6B88"/>
    <w:rsid w:val="00CF3C51"/>
    <w:rsid w:val="00CF40BF"/>
    <w:rsid w:val="00CF4347"/>
    <w:rsid w:val="00D04888"/>
    <w:rsid w:val="00D06095"/>
    <w:rsid w:val="00D060E8"/>
    <w:rsid w:val="00D12274"/>
    <w:rsid w:val="00D122C7"/>
    <w:rsid w:val="00D12D58"/>
    <w:rsid w:val="00D13DEC"/>
    <w:rsid w:val="00D15CE0"/>
    <w:rsid w:val="00D1609A"/>
    <w:rsid w:val="00D16D4E"/>
    <w:rsid w:val="00D17223"/>
    <w:rsid w:val="00D20D81"/>
    <w:rsid w:val="00D220E8"/>
    <w:rsid w:val="00D23B50"/>
    <w:rsid w:val="00D25919"/>
    <w:rsid w:val="00D260DC"/>
    <w:rsid w:val="00D26879"/>
    <w:rsid w:val="00D303E7"/>
    <w:rsid w:val="00D306D7"/>
    <w:rsid w:val="00D30C8C"/>
    <w:rsid w:val="00D33109"/>
    <w:rsid w:val="00D35ADA"/>
    <w:rsid w:val="00D36522"/>
    <w:rsid w:val="00D3671C"/>
    <w:rsid w:val="00D4047F"/>
    <w:rsid w:val="00D405AF"/>
    <w:rsid w:val="00D419EB"/>
    <w:rsid w:val="00D42287"/>
    <w:rsid w:val="00D42771"/>
    <w:rsid w:val="00D4318C"/>
    <w:rsid w:val="00D44148"/>
    <w:rsid w:val="00D44EDA"/>
    <w:rsid w:val="00D45B52"/>
    <w:rsid w:val="00D4622A"/>
    <w:rsid w:val="00D47F54"/>
    <w:rsid w:val="00D5076E"/>
    <w:rsid w:val="00D51290"/>
    <w:rsid w:val="00D51556"/>
    <w:rsid w:val="00D5388A"/>
    <w:rsid w:val="00D54C35"/>
    <w:rsid w:val="00D5643D"/>
    <w:rsid w:val="00D5780A"/>
    <w:rsid w:val="00D57CBB"/>
    <w:rsid w:val="00D617C2"/>
    <w:rsid w:val="00D6303B"/>
    <w:rsid w:val="00D632AF"/>
    <w:rsid w:val="00D639F4"/>
    <w:rsid w:val="00D64481"/>
    <w:rsid w:val="00D66C5A"/>
    <w:rsid w:val="00D66D03"/>
    <w:rsid w:val="00D746C3"/>
    <w:rsid w:val="00D753A6"/>
    <w:rsid w:val="00D75D4C"/>
    <w:rsid w:val="00D75E7E"/>
    <w:rsid w:val="00D76691"/>
    <w:rsid w:val="00D81478"/>
    <w:rsid w:val="00D819A1"/>
    <w:rsid w:val="00D82EC7"/>
    <w:rsid w:val="00D85D0C"/>
    <w:rsid w:val="00D904BE"/>
    <w:rsid w:val="00D90AD1"/>
    <w:rsid w:val="00D91D90"/>
    <w:rsid w:val="00D929C2"/>
    <w:rsid w:val="00D93693"/>
    <w:rsid w:val="00DA0627"/>
    <w:rsid w:val="00DA0BE4"/>
    <w:rsid w:val="00DA1A5A"/>
    <w:rsid w:val="00DA2056"/>
    <w:rsid w:val="00DA2ED4"/>
    <w:rsid w:val="00DA3DD8"/>
    <w:rsid w:val="00DA5868"/>
    <w:rsid w:val="00DB1450"/>
    <w:rsid w:val="00DB290F"/>
    <w:rsid w:val="00DB421F"/>
    <w:rsid w:val="00DB529B"/>
    <w:rsid w:val="00DB58AA"/>
    <w:rsid w:val="00DB6DD4"/>
    <w:rsid w:val="00DC0504"/>
    <w:rsid w:val="00DC0D13"/>
    <w:rsid w:val="00DC2562"/>
    <w:rsid w:val="00DC4C39"/>
    <w:rsid w:val="00DC4D69"/>
    <w:rsid w:val="00DC4E37"/>
    <w:rsid w:val="00DC4F3B"/>
    <w:rsid w:val="00DC7A7B"/>
    <w:rsid w:val="00DC7E73"/>
    <w:rsid w:val="00DD39C9"/>
    <w:rsid w:val="00DD5573"/>
    <w:rsid w:val="00DD769B"/>
    <w:rsid w:val="00DE02FA"/>
    <w:rsid w:val="00DE0B19"/>
    <w:rsid w:val="00DF09B9"/>
    <w:rsid w:val="00DF0DD5"/>
    <w:rsid w:val="00DF2DBE"/>
    <w:rsid w:val="00DF3047"/>
    <w:rsid w:val="00DF3CA0"/>
    <w:rsid w:val="00DF4E8F"/>
    <w:rsid w:val="00DF6A93"/>
    <w:rsid w:val="00DF72AC"/>
    <w:rsid w:val="00E02B55"/>
    <w:rsid w:val="00E05DF6"/>
    <w:rsid w:val="00E0691B"/>
    <w:rsid w:val="00E07230"/>
    <w:rsid w:val="00E074CD"/>
    <w:rsid w:val="00E074F1"/>
    <w:rsid w:val="00E07FC5"/>
    <w:rsid w:val="00E10ED6"/>
    <w:rsid w:val="00E11590"/>
    <w:rsid w:val="00E22016"/>
    <w:rsid w:val="00E23436"/>
    <w:rsid w:val="00E25CFF"/>
    <w:rsid w:val="00E27F8F"/>
    <w:rsid w:val="00E3050F"/>
    <w:rsid w:val="00E314CE"/>
    <w:rsid w:val="00E322C3"/>
    <w:rsid w:val="00E342AC"/>
    <w:rsid w:val="00E35A22"/>
    <w:rsid w:val="00E40773"/>
    <w:rsid w:val="00E4233E"/>
    <w:rsid w:val="00E43E84"/>
    <w:rsid w:val="00E44C51"/>
    <w:rsid w:val="00E4605E"/>
    <w:rsid w:val="00E4685C"/>
    <w:rsid w:val="00E46BAA"/>
    <w:rsid w:val="00E47133"/>
    <w:rsid w:val="00E4785A"/>
    <w:rsid w:val="00E50B5B"/>
    <w:rsid w:val="00E51490"/>
    <w:rsid w:val="00E5290D"/>
    <w:rsid w:val="00E533A0"/>
    <w:rsid w:val="00E57084"/>
    <w:rsid w:val="00E61CED"/>
    <w:rsid w:val="00E62A98"/>
    <w:rsid w:val="00E6497E"/>
    <w:rsid w:val="00E665EF"/>
    <w:rsid w:val="00E67332"/>
    <w:rsid w:val="00E67D72"/>
    <w:rsid w:val="00E703FE"/>
    <w:rsid w:val="00E70E74"/>
    <w:rsid w:val="00E7285A"/>
    <w:rsid w:val="00E733FB"/>
    <w:rsid w:val="00E767E2"/>
    <w:rsid w:val="00E773D8"/>
    <w:rsid w:val="00E7762D"/>
    <w:rsid w:val="00E80E37"/>
    <w:rsid w:val="00E818F9"/>
    <w:rsid w:val="00E81EAC"/>
    <w:rsid w:val="00E84325"/>
    <w:rsid w:val="00E85108"/>
    <w:rsid w:val="00E851B0"/>
    <w:rsid w:val="00E870CE"/>
    <w:rsid w:val="00E87626"/>
    <w:rsid w:val="00E87B83"/>
    <w:rsid w:val="00E90BE9"/>
    <w:rsid w:val="00E90BFF"/>
    <w:rsid w:val="00E9248B"/>
    <w:rsid w:val="00E92650"/>
    <w:rsid w:val="00E93139"/>
    <w:rsid w:val="00E933C8"/>
    <w:rsid w:val="00E96BB2"/>
    <w:rsid w:val="00E97D31"/>
    <w:rsid w:val="00EA48BA"/>
    <w:rsid w:val="00EA4A11"/>
    <w:rsid w:val="00EA4F03"/>
    <w:rsid w:val="00EA4FFA"/>
    <w:rsid w:val="00EB0458"/>
    <w:rsid w:val="00EB6B32"/>
    <w:rsid w:val="00EB6ECA"/>
    <w:rsid w:val="00EB703C"/>
    <w:rsid w:val="00EC0121"/>
    <w:rsid w:val="00EC15A5"/>
    <w:rsid w:val="00EC1A06"/>
    <w:rsid w:val="00EC40AB"/>
    <w:rsid w:val="00EC53C9"/>
    <w:rsid w:val="00EC5531"/>
    <w:rsid w:val="00EC7D7F"/>
    <w:rsid w:val="00ED23D6"/>
    <w:rsid w:val="00ED240C"/>
    <w:rsid w:val="00ED3742"/>
    <w:rsid w:val="00ED4FDF"/>
    <w:rsid w:val="00ED63DD"/>
    <w:rsid w:val="00ED7A81"/>
    <w:rsid w:val="00EE2DED"/>
    <w:rsid w:val="00EF036D"/>
    <w:rsid w:val="00EF0785"/>
    <w:rsid w:val="00EF28CA"/>
    <w:rsid w:val="00EF5CE4"/>
    <w:rsid w:val="00EF6AF6"/>
    <w:rsid w:val="00EF6C2D"/>
    <w:rsid w:val="00F01414"/>
    <w:rsid w:val="00F01458"/>
    <w:rsid w:val="00F019D5"/>
    <w:rsid w:val="00F01FC4"/>
    <w:rsid w:val="00F02DC8"/>
    <w:rsid w:val="00F0513D"/>
    <w:rsid w:val="00F05E4D"/>
    <w:rsid w:val="00F07DEF"/>
    <w:rsid w:val="00F10751"/>
    <w:rsid w:val="00F10DD1"/>
    <w:rsid w:val="00F15B5D"/>
    <w:rsid w:val="00F17D33"/>
    <w:rsid w:val="00F20CAE"/>
    <w:rsid w:val="00F23684"/>
    <w:rsid w:val="00F26457"/>
    <w:rsid w:val="00F26766"/>
    <w:rsid w:val="00F27BA2"/>
    <w:rsid w:val="00F339AC"/>
    <w:rsid w:val="00F37B0C"/>
    <w:rsid w:val="00F41413"/>
    <w:rsid w:val="00F41FAC"/>
    <w:rsid w:val="00F4217B"/>
    <w:rsid w:val="00F429B9"/>
    <w:rsid w:val="00F444C1"/>
    <w:rsid w:val="00F453A9"/>
    <w:rsid w:val="00F459CC"/>
    <w:rsid w:val="00F45B1F"/>
    <w:rsid w:val="00F4695F"/>
    <w:rsid w:val="00F471B2"/>
    <w:rsid w:val="00F52B1F"/>
    <w:rsid w:val="00F52DE4"/>
    <w:rsid w:val="00F533F9"/>
    <w:rsid w:val="00F537E2"/>
    <w:rsid w:val="00F53A56"/>
    <w:rsid w:val="00F53D0E"/>
    <w:rsid w:val="00F54568"/>
    <w:rsid w:val="00F545C5"/>
    <w:rsid w:val="00F552D8"/>
    <w:rsid w:val="00F558F8"/>
    <w:rsid w:val="00F57FAE"/>
    <w:rsid w:val="00F61E01"/>
    <w:rsid w:val="00F62192"/>
    <w:rsid w:val="00F6693E"/>
    <w:rsid w:val="00F67868"/>
    <w:rsid w:val="00F71CB8"/>
    <w:rsid w:val="00F727CC"/>
    <w:rsid w:val="00F73A9F"/>
    <w:rsid w:val="00F749AD"/>
    <w:rsid w:val="00F76F1A"/>
    <w:rsid w:val="00F80628"/>
    <w:rsid w:val="00F80F65"/>
    <w:rsid w:val="00F81F24"/>
    <w:rsid w:val="00F829A0"/>
    <w:rsid w:val="00F849CB"/>
    <w:rsid w:val="00F8565B"/>
    <w:rsid w:val="00F86255"/>
    <w:rsid w:val="00F86C60"/>
    <w:rsid w:val="00F8778C"/>
    <w:rsid w:val="00F90D38"/>
    <w:rsid w:val="00F90F90"/>
    <w:rsid w:val="00F91C69"/>
    <w:rsid w:val="00F93E37"/>
    <w:rsid w:val="00F94E58"/>
    <w:rsid w:val="00F9536B"/>
    <w:rsid w:val="00F97A38"/>
    <w:rsid w:val="00FA08E6"/>
    <w:rsid w:val="00FA0CA6"/>
    <w:rsid w:val="00FA37FD"/>
    <w:rsid w:val="00FA411F"/>
    <w:rsid w:val="00FA7045"/>
    <w:rsid w:val="00FB058C"/>
    <w:rsid w:val="00FB2021"/>
    <w:rsid w:val="00FB4386"/>
    <w:rsid w:val="00FB6259"/>
    <w:rsid w:val="00FC0D53"/>
    <w:rsid w:val="00FC1562"/>
    <w:rsid w:val="00FC4EA7"/>
    <w:rsid w:val="00FD10B1"/>
    <w:rsid w:val="00FD1EEC"/>
    <w:rsid w:val="00FD287E"/>
    <w:rsid w:val="00FE0C74"/>
    <w:rsid w:val="00FE28B0"/>
    <w:rsid w:val="00FE73E1"/>
    <w:rsid w:val="00FF130E"/>
    <w:rsid w:val="00FF19EA"/>
    <w:rsid w:val="00FF1BAC"/>
    <w:rsid w:val="00FF1FC7"/>
    <w:rsid w:val="00FF53FC"/>
    <w:rsid w:val="00FF6C9B"/>
    <w:rsid w:val="00FF741D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E0291-5644-45A8-B25D-C5BA3FE0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8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2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igapan.com/gigapans/82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gigapan.com/gigapans/815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Clapham</dc:creator>
  <cp:keywords/>
  <dc:description/>
  <cp:lastModifiedBy>Matthew Clapham</cp:lastModifiedBy>
  <cp:revision>9</cp:revision>
  <dcterms:created xsi:type="dcterms:W3CDTF">2015-05-13T15:41:00Z</dcterms:created>
  <dcterms:modified xsi:type="dcterms:W3CDTF">2015-05-13T17:23:00Z</dcterms:modified>
</cp:coreProperties>
</file>